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7548" w14:textId="2EFA72C5" w:rsidR="003E6F95" w:rsidRDefault="00036DE7" w:rsidP="00036DE7">
      <w:pPr>
        <w:jc w:val="center"/>
      </w:pPr>
      <w:bookmarkStart w:id="0" w:name="_GoBack"/>
      <w:bookmarkEnd w:id="0"/>
      <w:r>
        <w:t>TCH 216 Clinical Summative Evaluation</w:t>
      </w:r>
    </w:p>
    <w:p w14:paraId="5911AF7B" w14:textId="1685D934" w:rsidR="00036DE7" w:rsidRDefault="00036DE7" w:rsidP="00036DE7">
      <w:pPr>
        <w:jc w:val="center"/>
      </w:pPr>
    </w:p>
    <w:p w14:paraId="27EA595D" w14:textId="16B73C1D" w:rsidR="00036DE7" w:rsidRDefault="00036DE7" w:rsidP="00036DE7">
      <w:r>
        <w:t>Student First Name</w:t>
      </w:r>
    </w:p>
    <w:p w14:paraId="0E89D70A" w14:textId="590B5E71" w:rsidR="00036DE7" w:rsidRDefault="00036DE7" w:rsidP="00036DE7"/>
    <w:p w14:paraId="2432FDA7" w14:textId="217B7A6D" w:rsidR="00036DE7" w:rsidRDefault="00036DE7" w:rsidP="00036DE7">
      <w:r>
        <w:t>Student Last Name</w:t>
      </w:r>
    </w:p>
    <w:p w14:paraId="19147D78" w14:textId="421E1E37" w:rsidR="00036DE7" w:rsidRDefault="00036DE7" w:rsidP="00036DE7"/>
    <w:p w14:paraId="1879F19C" w14:textId="4A60B5CD" w:rsidR="00036DE7" w:rsidRDefault="00036DE7" w:rsidP="00036DE7">
      <w:r>
        <w:t>Student Email (ilstu)</w:t>
      </w:r>
    </w:p>
    <w:p w14:paraId="7B2B6780" w14:textId="4B2EA2EB" w:rsidR="00036DE7" w:rsidRDefault="00036DE7" w:rsidP="00036DE7"/>
    <w:p w14:paraId="572CF04E" w14:textId="660639B4" w:rsidR="00036DE7" w:rsidRDefault="00036DE7" w:rsidP="00036DE7">
      <w:r>
        <w:t>Cooperating Teacher’s First Name</w:t>
      </w:r>
    </w:p>
    <w:p w14:paraId="17E08AA1" w14:textId="1C330CF8" w:rsidR="00036DE7" w:rsidRDefault="00036DE7" w:rsidP="00036DE7"/>
    <w:p w14:paraId="6D854EB2" w14:textId="3ACCEDE6" w:rsidR="00036DE7" w:rsidRDefault="00036DE7" w:rsidP="00036DE7">
      <w:r>
        <w:t>Cooperation Teacher’s Last Name</w:t>
      </w:r>
    </w:p>
    <w:p w14:paraId="62CF521D" w14:textId="468E2044" w:rsidR="00036DE7" w:rsidRDefault="00036DE7" w:rsidP="00036DE7"/>
    <w:p w14:paraId="5578A299" w14:textId="5882E3D7" w:rsidR="00036DE7" w:rsidRDefault="00036DE7" w:rsidP="00036DE7">
      <w:r>
        <w:t>Cooperating Teacher’s Email</w:t>
      </w:r>
    </w:p>
    <w:p w14:paraId="306B9E9A" w14:textId="2BB03836" w:rsidR="00036DE7" w:rsidRDefault="00036DE7" w:rsidP="00036DE7"/>
    <w:p w14:paraId="22694749" w14:textId="486BF13B" w:rsidR="00036DE7" w:rsidRDefault="00036DE7" w:rsidP="00036DE7">
      <w:r>
        <w:t xml:space="preserve">Select the TCH 216 Course Instructor </w:t>
      </w:r>
    </w:p>
    <w:p w14:paraId="701244B7" w14:textId="21B19BD3" w:rsidR="00036DE7" w:rsidRDefault="00036DE7" w:rsidP="00036DE7">
      <w:r>
        <w:tab/>
        <w:t>Dropdown Menu</w:t>
      </w:r>
    </w:p>
    <w:p w14:paraId="35B3AB65" w14:textId="48C30EF1" w:rsidR="00036DE7" w:rsidRDefault="00036DE7" w:rsidP="00036DE7"/>
    <w:p w14:paraId="5C9C8B32" w14:textId="77777777" w:rsidR="00184D8E" w:rsidRDefault="00184D8E" w:rsidP="00036DE7">
      <w:pPr>
        <w:jc w:val="center"/>
        <w:rPr>
          <w:b/>
          <w:bCs/>
        </w:rPr>
      </w:pPr>
    </w:p>
    <w:p w14:paraId="74EF3432" w14:textId="77777777" w:rsidR="00184D8E" w:rsidRDefault="00184D8E" w:rsidP="00036DE7">
      <w:pPr>
        <w:jc w:val="center"/>
        <w:rPr>
          <w:b/>
          <w:bCs/>
        </w:rPr>
      </w:pPr>
    </w:p>
    <w:p w14:paraId="313544BE" w14:textId="77777777" w:rsidR="00184D8E" w:rsidRDefault="00184D8E" w:rsidP="00036DE7">
      <w:pPr>
        <w:jc w:val="center"/>
        <w:rPr>
          <w:b/>
          <w:bCs/>
        </w:rPr>
      </w:pPr>
    </w:p>
    <w:p w14:paraId="4AB41CDE" w14:textId="77777777" w:rsidR="00184D8E" w:rsidRDefault="00184D8E" w:rsidP="00036DE7">
      <w:pPr>
        <w:jc w:val="center"/>
        <w:rPr>
          <w:b/>
          <w:bCs/>
        </w:rPr>
      </w:pPr>
    </w:p>
    <w:p w14:paraId="55792574" w14:textId="77777777" w:rsidR="00184D8E" w:rsidRDefault="00184D8E" w:rsidP="00036DE7">
      <w:pPr>
        <w:jc w:val="center"/>
        <w:rPr>
          <w:b/>
          <w:bCs/>
        </w:rPr>
      </w:pPr>
    </w:p>
    <w:p w14:paraId="1CAC04D6" w14:textId="77777777" w:rsidR="00184D8E" w:rsidRDefault="00184D8E" w:rsidP="00036DE7">
      <w:pPr>
        <w:jc w:val="center"/>
        <w:rPr>
          <w:b/>
          <w:bCs/>
        </w:rPr>
      </w:pPr>
    </w:p>
    <w:p w14:paraId="1FEFD01E" w14:textId="77777777" w:rsidR="00184D8E" w:rsidRDefault="00184D8E" w:rsidP="00036DE7">
      <w:pPr>
        <w:jc w:val="center"/>
        <w:rPr>
          <w:b/>
          <w:bCs/>
        </w:rPr>
      </w:pPr>
    </w:p>
    <w:p w14:paraId="515543DE" w14:textId="77777777" w:rsidR="00184D8E" w:rsidRDefault="00184D8E" w:rsidP="00036DE7">
      <w:pPr>
        <w:jc w:val="center"/>
        <w:rPr>
          <w:b/>
          <w:bCs/>
        </w:rPr>
      </w:pPr>
    </w:p>
    <w:p w14:paraId="21D66A64" w14:textId="77777777" w:rsidR="00184D8E" w:rsidRDefault="00184D8E" w:rsidP="00036DE7">
      <w:pPr>
        <w:jc w:val="center"/>
        <w:rPr>
          <w:b/>
          <w:bCs/>
        </w:rPr>
      </w:pPr>
    </w:p>
    <w:p w14:paraId="05C3A702" w14:textId="77777777" w:rsidR="00184D8E" w:rsidRDefault="00184D8E" w:rsidP="00036DE7">
      <w:pPr>
        <w:jc w:val="center"/>
        <w:rPr>
          <w:b/>
          <w:bCs/>
        </w:rPr>
      </w:pPr>
    </w:p>
    <w:p w14:paraId="58E8DB98" w14:textId="77777777" w:rsidR="005E3F0E" w:rsidRDefault="005E3F0E" w:rsidP="00001CDD">
      <w:pPr>
        <w:jc w:val="center"/>
        <w:rPr>
          <w:b/>
          <w:bCs/>
        </w:rPr>
      </w:pPr>
    </w:p>
    <w:p w14:paraId="613820CA" w14:textId="77777777" w:rsidR="005E3F0E" w:rsidRDefault="005E3F0E" w:rsidP="00001CDD">
      <w:pPr>
        <w:jc w:val="center"/>
        <w:rPr>
          <w:b/>
          <w:bCs/>
        </w:rPr>
      </w:pPr>
    </w:p>
    <w:p w14:paraId="05CE3697" w14:textId="77777777" w:rsidR="005E3F0E" w:rsidRDefault="005E3F0E" w:rsidP="00001CDD">
      <w:pPr>
        <w:jc w:val="center"/>
        <w:rPr>
          <w:b/>
          <w:bCs/>
        </w:rPr>
      </w:pPr>
    </w:p>
    <w:p w14:paraId="4A5BCD80" w14:textId="77777777" w:rsidR="005E3F0E" w:rsidRDefault="005E3F0E" w:rsidP="00001CDD">
      <w:pPr>
        <w:jc w:val="center"/>
        <w:rPr>
          <w:b/>
          <w:bCs/>
        </w:rPr>
      </w:pPr>
    </w:p>
    <w:p w14:paraId="54989E69" w14:textId="77777777" w:rsidR="005E3F0E" w:rsidRDefault="005E3F0E" w:rsidP="00001CDD">
      <w:pPr>
        <w:jc w:val="center"/>
        <w:rPr>
          <w:b/>
          <w:bCs/>
        </w:rPr>
      </w:pPr>
    </w:p>
    <w:p w14:paraId="301262DB" w14:textId="77777777" w:rsidR="005E3F0E" w:rsidRDefault="005E3F0E" w:rsidP="00001CDD">
      <w:pPr>
        <w:jc w:val="center"/>
        <w:rPr>
          <w:b/>
          <w:bCs/>
        </w:rPr>
      </w:pPr>
    </w:p>
    <w:p w14:paraId="2CB0DBD6" w14:textId="77777777" w:rsidR="005E3F0E" w:rsidRDefault="005E3F0E" w:rsidP="00001CDD">
      <w:pPr>
        <w:jc w:val="center"/>
        <w:rPr>
          <w:b/>
          <w:bCs/>
        </w:rPr>
      </w:pPr>
    </w:p>
    <w:p w14:paraId="3296BB2A" w14:textId="77777777" w:rsidR="005E3F0E" w:rsidRDefault="005E3F0E" w:rsidP="00001CDD">
      <w:pPr>
        <w:jc w:val="center"/>
        <w:rPr>
          <w:b/>
          <w:bCs/>
        </w:rPr>
      </w:pPr>
    </w:p>
    <w:p w14:paraId="4CA8E33D" w14:textId="77777777" w:rsidR="005E3F0E" w:rsidRDefault="005E3F0E" w:rsidP="00001CDD">
      <w:pPr>
        <w:jc w:val="center"/>
        <w:rPr>
          <w:b/>
          <w:bCs/>
        </w:rPr>
      </w:pPr>
    </w:p>
    <w:p w14:paraId="730C1160" w14:textId="77777777" w:rsidR="005E3F0E" w:rsidRDefault="005E3F0E" w:rsidP="00001CDD">
      <w:pPr>
        <w:jc w:val="center"/>
        <w:rPr>
          <w:b/>
          <w:bCs/>
        </w:rPr>
      </w:pPr>
    </w:p>
    <w:p w14:paraId="703CA6B3" w14:textId="77777777" w:rsidR="005E3F0E" w:rsidRDefault="005E3F0E" w:rsidP="00001CDD">
      <w:pPr>
        <w:jc w:val="center"/>
        <w:rPr>
          <w:b/>
          <w:bCs/>
        </w:rPr>
      </w:pPr>
    </w:p>
    <w:p w14:paraId="21734D1D" w14:textId="77777777" w:rsidR="005E3F0E" w:rsidRDefault="005E3F0E" w:rsidP="00001CDD">
      <w:pPr>
        <w:jc w:val="center"/>
        <w:rPr>
          <w:b/>
          <w:bCs/>
        </w:rPr>
      </w:pPr>
    </w:p>
    <w:p w14:paraId="4EA932C9" w14:textId="77777777" w:rsidR="005E3F0E" w:rsidRDefault="005E3F0E" w:rsidP="00001CDD">
      <w:pPr>
        <w:jc w:val="center"/>
        <w:rPr>
          <w:b/>
          <w:bCs/>
        </w:rPr>
      </w:pPr>
    </w:p>
    <w:p w14:paraId="5855E152" w14:textId="77777777" w:rsidR="005E3F0E" w:rsidRDefault="005E3F0E" w:rsidP="00001CDD">
      <w:pPr>
        <w:jc w:val="center"/>
        <w:rPr>
          <w:b/>
          <w:bCs/>
        </w:rPr>
      </w:pPr>
    </w:p>
    <w:p w14:paraId="5302CFA1" w14:textId="77777777" w:rsidR="005E3F0E" w:rsidRDefault="005E3F0E" w:rsidP="00001CDD">
      <w:pPr>
        <w:jc w:val="center"/>
        <w:rPr>
          <w:b/>
          <w:bCs/>
        </w:rPr>
      </w:pPr>
    </w:p>
    <w:p w14:paraId="2771ECC1" w14:textId="77777777" w:rsidR="005E3F0E" w:rsidRDefault="005E3F0E" w:rsidP="00001CDD">
      <w:pPr>
        <w:jc w:val="center"/>
        <w:rPr>
          <w:b/>
          <w:bCs/>
        </w:rPr>
      </w:pPr>
    </w:p>
    <w:p w14:paraId="54613E47" w14:textId="77777777" w:rsidR="005E3F0E" w:rsidRDefault="005E3F0E" w:rsidP="00001CDD">
      <w:pPr>
        <w:jc w:val="center"/>
        <w:rPr>
          <w:b/>
          <w:bCs/>
        </w:rPr>
      </w:pPr>
    </w:p>
    <w:p w14:paraId="39B54EF1" w14:textId="16E22636" w:rsidR="00036DE7" w:rsidRDefault="00001CDD" w:rsidP="00EF1C79">
      <w:pPr>
        <w:jc w:val="center"/>
        <w:rPr>
          <w:b/>
          <w:bCs/>
          <w:u w:val="single"/>
        </w:rPr>
      </w:pPr>
      <w:r w:rsidRPr="00EF1C79">
        <w:rPr>
          <w:b/>
          <w:bCs/>
          <w:u w:val="single"/>
        </w:rPr>
        <w:t xml:space="preserve">Section 1: </w:t>
      </w:r>
      <w:r w:rsidR="00036DE7" w:rsidRPr="00EF1C79">
        <w:rPr>
          <w:b/>
          <w:bCs/>
          <w:u w:val="single"/>
        </w:rPr>
        <w:t>Planning and Preparation</w:t>
      </w:r>
    </w:p>
    <w:p w14:paraId="7CE0ACCC" w14:textId="77777777" w:rsidR="00B66051" w:rsidRPr="00EF1C79" w:rsidRDefault="00B66051" w:rsidP="00EF1C79">
      <w:pPr>
        <w:jc w:val="center"/>
        <w:rPr>
          <w:b/>
          <w:bCs/>
          <w:u w:val="single"/>
        </w:rPr>
      </w:pPr>
    </w:p>
    <w:p w14:paraId="7037F65A" w14:textId="11D3309E" w:rsidR="00184D8E" w:rsidRDefault="00184D8E" w:rsidP="00184D8E">
      <w:pPr>
        <w:pStyle w:val="ListParagraph"/>
        <w:numPr>
          <w:ilvl w:val="0"/>
          <w:numId w:val="2"/>
        </w:numPr>
      </w:pPr>
      <w:r>
        <w:t xml:space="preserve">Reflect on the extent that </w:t>
      </w:r>
      <w:r w:rsidR="00EF1C79">
        <w:t xml:space="preserve">the </w:t>
      </w:r>
      <w:r>
        <w:t xml:space="preserve">student </w:t>
      </w:r>
      <w:r w:rsidRPr="00184D8E">
        <w:rPr>
          <w:b/>
          <w:bCs/>
        </w:rPr>
        <w:t>demonstrates knowledge of content and pedagogy</w:t>
      </w:r>
      <w:r>
        <w:t xml:space="preserve"> (PCK6) based on these indicators:</w:t>
      </w:r>
    </w:p>
    <w:p w14:paraId="0AA32B6A" w14:textId="00EE9697" w:rsidR="00184D8E" w:rsidRDefault="00184D8E" w:rsidP="00184D8E">
      <w:pPr>
        <w:pStyle w:val="ListParagraph"/>
        <w:numPr>
          <w:ilvl w:val="1"/>
          <w:numId w:val="2"/>
        </w:numPr>
      </w:pPr>
      <w:r>
        <w:t>Has the required knowledge of content</w:t>
      </w:r>
    </w:p>
    <w:p w14:paraId="5C13D75A" w14:textId="5F26EE93" w:rsidR="00184D8E" w:rsidRDefault="00184D8E" w:rsidP="00184D8E">
      <w:pPr>
        <w:pStyle w:val="ListParagraph"/>
        <w:numPr>
          <w:ilvl w:val="1"/>
          <w:numId w:val="2"/>
        </w:numPr>
      </w:pPr>
      <w:r>
        <w:t>Understands general and content-related pedagogy</w:t>
      </w:r>
    </w:p>
    <w:p w14:paraId="739B73B6" w14:textId="4B83DEA3" w:rsidR="00184D8E" w:rsidRDefault="00184D8E" w:rsidP="00184D8E">
      <w:pPr>
        <w:pStyle w:val="ListParagraph"/>
        <w:numPr>
          <w:ilvl w:val="1"/>
          <w:numId w:val="2"/>
        </w:numPr>
      </w:pPr>
      <w:r>
        <w:t>Understands the age group being taught and their abilities</w:t>
      </w:r>
    </w:p>
    <w:p w14:paraId="1D00EF14" w14:textId="51D52FCA" w:rsidR="00184D8E" w:rsidRDefault="00184D8E" w:rsidP="00184D8E">
      <w:pPr>
        <w:pStyle w:val="ListParagraph"/>
        <w:numPr>
          <w:ilvl w:val="1"/>
          <w:numId w:val="2"/>
        </w:numPr>
      </w:pPr>
      <w:r>
        <w:t>Understands the use of appropriate technology in the content area</w:t>
      </w:r>
    </w:p>
    <w:p w14:paraId="0BD1F6A8" w14:textId="77777777" w:rsidR="001A5745" w:rsidRDefault="001A5745" w:rsidP="00184D8E">
      <w:pPr>
        <w:pStyle w:val="ListParagraph"/>
        <w:ind w:left="0"/>
      </w:pPr>
    </w:p>
    <w:p w14:paraId="2E72420A" w14:textId="48269940" w:rsidR="00B66051" w:rsidRPr="00EF1C79" w:rsidRDefault="00184D8E" w:rsidP="00184D8E">
      <w:pPr>
        <w:pStyle w:val="ListParagraph"/>
        <w:ind w:left="0"/>
      </w:pPr>
      <w:r>
        <w:t xml:space="preserve">Which of the following descriptors best identifies the student’s demonstration of </w:t>
      </w:r>
      <w:r w:rsidRPr="00184D8E">
        <w:rPr>
          <w:b/>
          <w:bCs/>
        </w:rPr>
        <w:t>knowledge of content and pedagogy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1921BD6F" w14:textId="62D7CE30" w:rsidR="00184D8E" w:rsidRDefault="00184D8E" w:rsidP="00184D8E">
      <w:pPr>
        <w:pStyle w:val="ListParagraph"/>
        <w:numPr>
          <w:ilvl w:val="0"/>
          <w:numId w:val="3"/>
        </w:numPr>
      </w:pPr>
      <w:r>
        <w:lastRenderedPageBreak/>
        <w:t>Exemplary</w:t>
      </w:r>
      <w:r w:rsidR="00C1424D">
        <w:t>: Candidate displays all of the indicators and has displayed one or more indicators to a greater degree than expected of a pre-service teacher</w:t>
      </w:r>
    </w:p>
    <w:p w14:paraId="09A556B6" w14:textId="30DC9A57" w:rsidR="00184D8E" w:rsidRDefault="00184D8E" w:rsidP="00184D8E">
      <w:pPr>
        <w:pStyle w:val="ListParagraph"/>
        <w:numPr>
          <w:ilvl w:val="0"/>
          <w:numId w:val="3"/>
        </w:numPr>
      </w:pPr>
      <w:r>
        <w:t>Proficient</w:t>
      </w:r>
      <w:r w:rsidR="00C1424D">
        <w:t>: Candidate displays all of the indicators</w:t>
      </w:r>
    </w:p>
    <w:p w14:paraId="5FFB40A1" w14:textId="6E0E03D4" w:rsidR="00184D8E" w:rsidRDefault="00184D8E" w:rsidP="00184D8E">
      <w:pPr>
        <w:pStyle w:val="ListParagraph"/>
        <w:numPr>
          <w:ilvl w:val="0"/>
          <w:numId w:val="3"/>
        </w:numPr>
      </w:pPr>
      <w:r>
        <w:t>Developing</w:t>
      </w:r>
      <w:r w:rsidR="00C1424D">
        <w:t xml:space="preserve">: Candidate displays a majority of the indicators </w:t>
      </w:r>
      <w:r w:rsidR="001A5745">
        <w:t>and no negative indicators but does not meet the “Proficient” category</w:t>
      </w:r>
    </w:p>
    <w:p w14:paraId="0E6EF7A3" w14:textId="77777777" w:rsidR="00C1424D" w:rsidRDefault="00184D8E" w:rsidP="00C1424D">
      <w:pPr>
        <w:pStyle w:val="ListParagraph"/>
        <w:numPr>
          <w:ilvl w:val="0"/>
          <w:numId w:val="3"/>
        </w:numPr>
      </w:pPr>
      <w:r>
        <w:t>Limited</w:t>
      </w:r>
      <w:r w:rsidR="00C1424D">
        <w:t>: Candidate displays some of the indicators but may have displayed one negative indicator</w:t>
      </w:r>
    </w:p>
    <w:p w14:paraId="4755B702" w14:textId="77D818E5" w:rsidR="00184D8E" w:rsidRDefault="00184D8E" w:rsidP="00184D8E">
      <w:pPr>
        <w:pStyle w:val="ListParagraph"/>
        <w:numPr>
          <w:ilvl w:val="0"/>
          <w:numId w:val="3"/>
        </w:numPr>
      </w:pPr>
      <w:r>
        <w:t>Unacceptable</w:t>
      </w:r>
      <w:r w:rsidR="00C1424D">
        <w:t xml:space="preserve">: Candidate displays few of the indicators OR candidate has displayed more than one negative indicator OR </w:t>
      </w:r>
      <w:r w:rsidR="001A5745">
        <w:t>candidate displays a negative indicator that required a Disposition Concern form be filed</w:t>
      </w:r>
    </w:p>
    <w:p w14:paraId="69918ECC" w14:textId="4171CE05" w:rsidR="00036DE7" w:rsidRDefault="00036DE7" w:rsidP="00184D8E"/>
    <w:p w14:paraId="48C923D9" w14:textId="5315AD13" w:rsidR="00184D8E" w:rsidRDefault="00184D8E" w:rsidP="00184D8E">
      <w:pPr>
        <w:pStyle w:val="ListParagraph"/>
        <w:numPr>
          <w:ilvl w:val="0"/>
          <w:numId w:val="2"/>
        </w:numPr>
      </w:pPr>
      <w:r>
        <w:t xml:space="preserve">Reflect on the extent that </w:t>
      </w:r>
      <w:r w:rsidR="007F349D">
        <w:t xml:space="preserve">the </w:t>
      </w:r>
      <w:r>
        <w:t xml:space="preserve">student </w:t>
      </w:r>
      <w:r>
        <w:rPr>
          <w:b/>
          <w:bCs/>
        </w:rPr>
        <w:t>designs coherent instruction</w:t>
      </w:r>
      <w:r>
        <w:t xml:space="preserve"> (CL5, D1) based on these indicators:</w:t>
      </w:r>
    </w:p>
    <w:p w14:paraId="5218CD25" w14:textId="1AF16C63" w:rsidR="00184D8E" w:rsidRDefault="00184D8E" w:rsidP="00184D8E">
      <w:pPr>
        <w:pStyle w:val="ListParagraph"/>
        <w:numPr>
          <w:ilvl w:val="1"/>
          <w:numId w:val="2"/>
        </w:numPr>
      </w:pPr>
      <w:r>
        <w:t>Use</w:t>
      </w:r>
      <w:r w:rsidR="00EE12D3">
        <w:t>s</w:t>
      </w:r>
      <w:r>
        <w:t xml:space="preserve"> student information to prepare extensive, learner centered lesson plans</w:t>
      </w:r>
    </w:p>
    <w:p w14:paraId="12FC8328" w14:textId="0311ADFA" w:rsidR="00184D8E" w:rsidRDefault="00184D8E" w:rsidP="00184D8E">
      <w:pPr>
        <w:pStyle w:val="ListParagraph"/>
        <w:numPr>
          <w:ilvl w:val="1"/>
          <w:numId w:val="2"/>
        </w:numPr>
      </w:pPr>
      <w:r>
        <w:t>Create</w:t>
      </w:r>
      <w:r w:rsidR="00EE12D3">
        <w:t>s</w:t>
      </w:r>
      <w:r>
        <w:t xml:space="preserve"> plans with clear goals/objectives aligned to standards</w:t>
      </w:r>
    </w:p>
    <w:p w14:paraId="11B80328" w14:textId="4A08432C" w:rsidR="00184D8E" w:rsidRDefault="00184D8E" w:rsidP="00184D8E">
      <w:pPr>
        <w:pStyle w:val="ListParagraph"/>
        <w:numPr>
          <w:ilvl w:val="1"/>
          <w:numId w:val="2"/>
        </w:numPr>
      </w:pPr>
      <w:r>
        <w:t>Plans are detailed and complete</w:t>
      </w:r>
    </w:p>
    <w:p w14:paraId="7FB7524F" w14:textId="39C573A8" w:rsidR="001A5745" w:rsidRDefault="00184D8E" w:rsidP="001A5745">
      <w:pPr>
        <w:pStyle w:val="ListParagraph"/>
        <w:numPr>
          <w:ilvl w:val="1"/>
          <w:numId w:val="2"/>
        </w:numPr>
      </w:pPr>
      <w:r>
        <w:t>Design</w:t>
      </w:r>
      <w:r w:rsidR="00EE12D3">
        <w:t>s</w:t>
      </w:r>
      <w:r>
        <w:t xml:space="preserve"> lessons in collaboration with the cooperating teacher</w:t>
      </w:r>
    </w:p>
    <w:p w14:paraId="4604C051" w14:textId="77777777" w:rsidR="001A5745" w:rsidRDefault="001A5745" w:rsidP="00184D8E">
      <w:pPr>
        <w:pStyle w:val="ListParagraph"/>
        <w:ind w:left="0"/>
      </w:pPr>
    </w:p>
    <w:p w14:paraId="1DCD9F3B" w14:textId="0D74699F" w:rsidR="00B66051" w:rsidRPr="00EF1C79" w:rsidRDefault="00184D8E" w:rsidP="00184D8E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designs coherent instruction? </w:t>
      </w:r>
      <w:r>
        <w:t>Check the box that corresponds to your assessment of this student.</w:t>
      </w:r>
    </w:p>
    <w:p w14:paraId="3F52CF2C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66E2AC77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20FF372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79F2EE6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lastRenderedPageBreak/>
        <w:t>Limited: Candidate displays some of the indicators but may have displayed one negative indicator</w:t>
      </w:r>
    </w:p>
    <w:p w14:paraId="77B04066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59BC5B62" w14:textId="09D41D53" w:rsidR="00184D8E" w:rsidRDefault="00184D8E" w:rsidP="00184D8E"/>
    <w:p w14:paraId="4AB716E3" w14:textId="67E1171F" w:rsidR="00184D8E" w:rsidRDefault="00184D8E" w:rsidP="00184D8E">
      <w:pPr>
        <w:pStyle w:val="ListParagraph"/>
        <w:numPr>
          <w:ilvl w:val="0"/>
          <w:numId w:val="2"/>
        </w:numPr>
      </w:pPr>
      <w:r>
        <w:t xml:space="preserve">Reflect on the extent that </w:t>
      </w:r>
      <w:r w:rsidR="007F349D">
        <w:t xml:space="preserve">the </w:t>
      </w:r>
      <w:r>
        <w:t xml:space="preserve">student </w:t>
      </w:r>
      <w:r>
        <w:rPr>
          <w:b/>
          <w:bCs/>
        </w:rPr>
        <w:t xml:space="preserve">designs </w:t>
      </w:r>
      <w:r w:rsidR="00560D2D">
        <w:rPr>
          <w:b/>
          <w:bCs/>
        </w:rPr>
        <w:t>appropriate student assessment</w:t>
      </w:r>
      <w:r>
        <w:t xml:space="preserve"> based on these indicators:</w:t>
      </w:r>
    </w:p>
    <w:p w14:paraId="2CF54AEF" w14:textId="4140DEDC" w:rsidR="00560D2D" w:rsidRDefault="00560D2D" w:rsidP="00560D2D">
      <w:pPr>
        <w:pStyle w:val="ListParagraph"/>
        <w:numPr>
          <w:ilvl w:val="1"/>
          <w:numId w:val="2"/>
        </w:numPr>
      </w:pPr>
      <w:r>
        <w:t>Assessments are aligned with instructional goals</w:t>
      </w:r>
    </w:p>
    <w:p w14:paraId="70B270F1" w14:textId="77442D9C" w:rsidR="007F349D" w:rsidRDefault="007F349D" w:rsidP="00560D2D">
      <w:pPr>
        <w:pStyle w:val="ListParagraph"/>
        <w:numPr>
          <w:ilvl w:val="1"/>
          <w:numId w:val="2"/>
        </w:numPr>
      </w:pPr>
      <w:r>
        <w:t>Assessments match the learning objectives</w:t>
      </w:r>
    </w:p>
    <w:p w14:paraId="091BE82C" w14:textId="29242930" w:rsidR="00560D2D" w:rsidRDefault="00560D2D" w:rsidP="00560D2D">
      <w:pPr>
        <w:pStyle w:val="ListParagraph"/>
        <w:numPr>
          <w:ilvl w:val="1"/>
          <w:numId w:val="2"/>
        </w:numPr>
      </w:pPr>
      <w:r>
        <w:t>Assessments are clear, well-developed, and developmentally appropriate</w:t>
      </w:r>
    </w:p>
    <w:p w14:paraId="0167E89F" w14:textId="37A448B6" w:rsidR="001A5745" w:rsidRDefault="00560D2D" w:rsidP="00184D8E">
      <w:pPr>
        <w:pStyle w:val="ListParagraph"/>
        <w:numPr>
          <w:ilvl w:val="1"/>
          <w:numId w:val="2"/>
        </w:numPr>
        <w:ind w:left="0"/>
      </w:pPr>
      <w:r>
        <w:t xml:space="preserve">A range of formal and informal assessment techniques are </w:t>
      </w:r>
      <w:r w:rsidR="00EE12D3">
        <w:t>planned for during implementation</w:t>
      </w:r>
    </w:p>
    <w:p w14:paraId="348637FF" w14:textId="77777777" w:rsidR="00EE12D3" w:rsidRDefault="00EE12D3" w:rsidP="00EE12D3">
      <w:pPr>
        <w:pStyle w:val="ListParagraph"/>
        <w:ind w:left="0"/>
      </w:pPr>
    </w:p>
    <w:p w14:paraId="2E7ED49B" w14:textId="4781C121" w:rsidR="00184D8E" w:rsidRDefault="00184D8E" w:rsidP="00184D8E">
      <w:pPr>
        <w:pStyle w:val="ListParagraph"/>
        <w:ind w:left="0"/>
      </w:pPr>
      <w:r>
        <w:t xml:space="preserve">Which of the following descriptors best identifies the student’s demonstration of </w:t>
      </w:r>
      <w:r w:rsidR="00560D2D">
        <w:rPr>
          <w:b/>
          <w:bCs/>
        </w:rPr>
        <w:t>designs appropriate student assessment</w:t>
      </w:r>
      <w:r>
        <w:rPr>
          <w:b/>
          <w:bCs/>
        </w:rPr>
        <w:t xml:space="preserve">? </w:t>
      </w:r>
      <w:r>
        <w:t>Check the box that corresponds to your assessment.</w:t>
      </w:r>
    </w:p>
    <w:p w14:paraId="57DAEE5F" w14:textId="77777777" w:rsidR="001A5745" w:rsidRPr="00EF1C79" w:rsidRDefault="001A5745" w:rsidP="00184D8E">
      <w:pPr>
        <w:pStyle w:val="ListParagraph"/>
        <w:ind w:left="0"/>
      </w:pPr>
    </w:p>
    <w:p w14:paraId="0A53D44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4D02C02B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7D930EF1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0DB1297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609176A7" w14:textId="04F7951F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29207B3D" w14:textId="77777777" w:rsidR="001A5745" w:rsidRDefault="001A5745" w:rsidP="001A5745">
      <w:pPr>
        <w:ind w:left="360"/>
      </w:pPr>
    </w:p>
    <w:p w14:paraId="45F97D24" w14:textId="372630CE" w:rsidR="00184D8E" w:rsidRPr="00B66051" w:rsidRDefault="00560D2D" w:rsidP="00B66051">
      <w:pPr>
        <w:jc w:val="center"/>
        <w:rPr>
          <w:b/>
          <w:bCs/>
          <w:u w:val="single"/>
        </w:rPr>
      </w:pPr>
      <w:r w:rsidRPr="00B66051">
        <w:rPr>
          <w:b/>
          <w:bCs/>
          <w:u w:val="single"/>
        </w:rPr>
        <w:t>Planning and Preparation Summary</w:t>
      </w:r>
    </w:p>
    <w:p w14:paraId="603588E7" w14:textId="1FA63186" w:rsidR="00560D2D" w:rsidRDefault="00560D2D" w:rsidP="00184D8E">
      <w:pPr>
        <w:pStyle w:val="ListParagraph"/>
        <w:numPr>
          <w:ilvl w:val="0"/>
          <w:numId w:val="2"/>
        </w:numPr>
      </w:pPr>
      <w:r>
        <w:t xml:space="preserve">Reflect on the student’s performance in each of the preceding areas and check the box that corresponds to your </w:t>
      </w:r>
      <w:r w:rsidRPr="001A5745">
        <w:rPr>
          <w:b/>
          <w:bCs/>
        </w:rPr>
        <w:t xml:space="preserve">overall </w:t>
      </w:r>
      <w:r>
        <w:t xml:space="preserve">assessment of this student’s ability to </w:t>
      </w:r>
      <w:r w:rsidRPr="008C7F5C">
        <w:rPr>
          <w:b/>
          <w:bCs/>
        </w:rPr>
        <w:t>plan and prepare</w:t>
      </w:r>
      <w:r>
        <w:t xml:space="preserve"> for instruction.</w:t>
      </w:r>
    </w:p>
    <w:p w14:paraId="45C69E5F" w14:textId="77777777" w:rsidR="00B66051" w:rsidRDefault="00B66051" w:rsidP="00B66051"/>
    <w:p w14:paraId="5B18A5D1" w14:textId="77777777" w:rsidR="00560D2D" w:rsidRDefault="00560D2D" w:rsidP="00560D2D">
      <w:pPr>
        <w:pStyle w:val="ListParagraph"/>
        <w:numPr>
          <w:ilvl w:val="0"/>
          <w:numId w:val="3"/>
        </w:numPr>
      </w:pPr>
      <w:r>
        <w:t>Exemplary</w:t>
      </w:r>
    </w:p>
    <w:p w14:paraId="5B9E2D0F" w14:textId="77777777" w:rsidR="00560D2D" w:rsidRDefault="00560D2D" w:rsidP="00560D2D">
      <w:pPr>
        <w:pStyle w:val="ListParagraph"/>
        <w:numPr>
          <w:ilvl w:val="0"/>
          <w:numId w:val="3"/>
        </w:numPr>
      </w:pPr>
      <w:r>
        <w:t>Proficient</w:t>
      </w:r>
    </w:p>
    <w:p w14:paraId="5E3390C8" w14:textId="77777777" w:rsidR="00560D2D" w:rsidRDefault="00560D2D" w:rsidP="00560D2D">
      <w:pPr>
        <w:pStyle w:val="ListParagraph"/>
        <w:numPr>
          <w:ilvl w:val="0"/>
          <w:numId w:val="3"/>
        </w:numPr>
      </w:pPr>
      <w:r>
        <w:t>Developing</w:t>
      </w:r>
    </w:p>
    <w:p w14:paraId="7B463DEA" w14:textId="77777777" w:rsidR="00560D2D" w:rsidRDefault="00560D2D" w:rsidP="00560D2D">
      <w:pPr>
        <w:pStyle w:val="ListParagraph"/>
        <w:numPr>
          <w:ilvl w:val="0"/>
          <w:numId w:val="3"/>
        </w:numPr>
      </w:pPr>
      <w:r>
        <w:t>Limited</w:t>
      </w:r>
    </w:p>
    <w:p w14:paraId="50C24479" w14:textId="47C9C992" w:rsidR="00560D2D" w:rsidRDefault="00560D2D" w:rsidP="00560D2D">
      <w:pPr>
        <w:pStyle w:val="ListParagraph"/>
        <w:numPr>
          <w:ilvl w:val="0"/>
          <w:numId w:val="3"/>
        </w:numPr>
      </w:pPr>
      <w:r>
        <w:t>Unacceptable</w:t>
      </w:r>
    </w:p>
    <w:p w14:paraId="2346CA4C" w14:textId="69CBEAB0" w:rsidR="00560D2D" w:rsidRDefault="00560D2D" w:rsidP="00560D2D"/>
    <w:p w14:paraId="078D9268" w14:textId="77777777" w:rsidR="007F349D" w:rsidRDefault="007F349D" w:rsidP="008C7F5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explain your </w:t>
      </w:r>
      <w:r w:rsidRPr="008C7F5C">
        <w:rPr>
          <w:b/>
          <w:bCs/>
        </w:rPr>
        <w:t>planning and preparation</w:t>
      </w:r>
      <w:r>
        <w:t xml:space="preserve"> ratings for this student’s abilities: knowledge of content and pedagogy; design of coherent instruction, and design of appropriate student assessment. </w:t>
      </w:r>
    </w:p>
    <w:p w14:paraId="6849306F" w14:textId="39A4EFBA" w:rsidR="007F349D" w:rsidRP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F349D">
        <w:rPr>
          <w:b/>
          <w:bCs/>
        </w:rPr>
        <w:t>Comments:</w:t>
      </w:r>
    </w:p>
    <w:p w14:paraId="113160C0" w14:textId="12E23D17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E5581" w14:textId="3432E78B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98362" w14:textId="5C620FCE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53D6F" w14:textId="19129EDF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E2AA3" w14:textId="2C268C94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EBC9AE" w14:textId="77777777" w:rsidR="007F349D" w:rsidRDefault="007F349D" w:rsidP="007F3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46289A" w14:textId="77777777" w:rsidR="008C7F5C" w:rsidRDefault="008C7F5C" w:rsidP="00560D2D"/>
    <w:p w14:paraId="4EF7552D" w14:textId="51745032" w:rsidR="00560D2D" w:rsidRDefault="00560D2D" w:rsidP="008C7F5C">
      <w:pPr>
        <w:pStyle w:val="ListParagraph"/>
        <w:numPr>
          <w:ilvl w:val="0"/>
          <w:numId w:val="2"/>
        </w:numPr>
      </w:pPr>
      <w:r>
        <w:t>Many of our instructors use point-based grading systems. Please select the number of points</w:t>
      </w:r>
      <w:r w:rsidR="00EE12D3">
        <w:t xml:space="preserve"> </w:t>
      </w:r>
      <w:r>
        <w:t>you believe this student has earned</w:t>
      </w:r>
      <w:r w:rsidR="008C7F5C">
        <w:t xml:space="preserve"> for </w:t>
      </w:r>
      <w:r w:rsidR="008C7F5C" w:rsidRPr="008C7F5C">
        <w:rPr>
          <w:b/>
          <w:bCs/>
        </w:rPr>
        <w:t>planning and preparation</w:t>
      </w:r>
      <w:r w:rsidR="008C7F5C">
        <w:t xml:space="preserve"> </w:t>
      </w:r>
      <w:r>
        <w:t>based on the performance rating you have chosen.</w:t>
      </w:r>
    </w:p>
    <w:p w14:paraId="1244F239" w14:textId="556D9D7F" w:rsidR="0084200A" w:rsidRDefault="0084200A" w:rsidP="00560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200A" w14:paraId="7145E32E" w14:textId="77777777" w:rsidTr="0084200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2114566" w14:textId="693FE2CE" w:rsidR="0084200A" w:rsidRPr="0084200A" w:rsidRDefault="0084200A" w:rsidP="00560D2D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Exemplary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BA02356" w14:textId="68098714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9786673" w14:textId="3ED20794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AFEF2D6" w14:textId="460849D3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1B6EA43" w14:textId="24DCA3B1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40</w:t>
            </w:r>
          </w:p>
        </w:tc>
      </w:tr>
      <w:tr w:rsidR="0084200A" w14:paraId="16958B4D" w14:textId="77777777" w:rsidTr="0084200A">
        <w:trPr>
          <w:gridAfter w:val="1"/>
          <w:wAfter w:w="187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129498F" w14:textId="1736EA84" w:rsidR="0084200A" w:rsidRPr="0084200A" w:rsidRDefault="0084200A" w:rsidP="00560D2D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Proficient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7F7B184" w14:textId="6D794CC2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461E222" w14:textId="6C492868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A2CE946" w14:textId="0EE269F4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36</w:t>
            </w:r>
          </w:p>
        </w:tc>
      </w:tr>
      <w:tr w:rsidR="0084200A" w14:paraId="180875E4" w14:textId="77777777" w:rsidTr="0084200A">
        <w:trPr>
          <w:gridAfter w:val="1"/>
          <w:wAfter w:w="187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20DC212" w14:textId="222845D9" w:rsidR="0084200A" w:rsidRPr="0084200A" w:rsidRDefault="0084200A" w:rsidP="00560D2D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lastRenderedPageBreak/>
              <w:t>Developing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4DAEFBF" w14:textId="7D85F0F8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E2C6FF8" w14:textId="6C886291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9D0580E" w14:textId="62DD0BE2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33</w:t>
            </w:r>
          </w:p>
        </w:tc>
      </w:tr>
      <w:tr w:rsidR="0084200A" w14:paraId="3AF38FC7" w14:textId="77777777" w:rsidTr="0084200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79F5950" w14:textId="661DA999" w:rsidR="0084200A" w:rsidRPr="0084200A" w:rsidRDefault="0084200A" w:rsidP="00560D2D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Limited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7320F5A" w14:textId="752D319A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83DFDD" w14:textId="3BBD83EF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C2FF7E6" w14:textId="41B89DC5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31DB" w14:textId="4AD38256" w:rsidR="0084200A" w:rsidRDefault="0084200A" w:rsidP="0084200A">
            <w:pPr>
              <w:pStyle w:val="ListParagraph"/>
              <w:numPr>
                <w:ilvl w:val="0"/>
                <w:numId w:val="4"/>
              </w:numPr>
            </w:pPr>
            <w:r>
              <w:t>30</w:t>
            </w:r>
          </w:p>
        </w:tc>
      </w:tr>
      <w:tr w:rsidR="0084200A" w14:paraId="15B4DA66" w14:textId="77777777" w:rsidTr="0084200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CDF8A61" w14:textId="314D4316" w:rsidR="0084200A" w:rsidRPr="0084200A" w:rsidRDefault="0084200A" w:rsidP="00560D2D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Unacceptable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11F1A" w14:textId="0FFB2CC3" w:rsidR="0084200A" w:rsidRDefault="0084200A" w:rsidP="0084200A">
            <w:r>
              <w:t>Please write in the number of points below 27 that you feel this student has earned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E3F" w14:textId="77777777" w:rsidR="0084200A" w:rsidRDefault="0084200A" w:rsidP="0084200A"/>
        </w:tc>
      </w:tr>
    </w:tbl>
    <w:p w14:paraId="11F54391" w14:textId="4D3CD10D" w:rsidR="00560D2D" w:rsidRDefault="00560D2D" w:rsidP="00560D2D"/>
    <w:p w14:paraId="312CAB54" w14:textId="19B5738F" w:rsidR="00EF1C79" w:rsidRDefault="00EF1C79" w:rsidP="00560D2D"/>
    <w:p w14:paraId="739E1D14" w14:textId="56286C26" w:rsidR="00EF1C79" w:rsidRDefault="00EF1C79" w:rsidP="001A5745">
      <w:pPr>
        <w:jc w:val="center"/>
        <w:rPr>
          <w:b/>
          <w:bCs/>
          <w:u w:val="single"/>
        </w:rPr>
      </w:pPr>
      <w:r w:rsidRPr="000A1AB7">
        <w:rPr>
          <w:b/>
          <w:bCs/>
          <w:u w:val="single"/>
        </w:rPr>
        <w:t>Section 2: The Classroom Environment</w:t>
      </w:r>
    </w:p>
    <w:p w14:paraId="67C9D73A" w14:textId="77777777" w:rsidR="00B66051" w:rsidRPr="000A1AB7" w:rsidRDefault="00B66051" w:rsidP="00EF1C79">
      <w:pPr>
        <w:jc w:val="center"/>
        <w:rPr>
          <w:b/>
          <w:bCs/>
          <w:u w:val="single"/>
        </w:rPr>
      </w:pPr>
    </w:p>
    <w:p w14:paraId="13CE8181" w14:textId="5F5A15B0" w:rsidR="00EF1C79" w:rsidRDefault="00EF1C79" w:rsidP="00EF1C79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>maintains an environment of respect and rapport</w:t>
      </w:r>
      <w:r>
        <w:t xml:space="preserve"> (LE3) based on these indicators:</w:t>
      </w:r>
    </w:p>
    <w:p w14:paraId="744AE171" w14:textId="7E1BD20C" w:rsidR="00EF1C79" w:rsidRDefault="00EF1C79" w:rsidP="00EF1C79">
      <w:pPr>
        <w:pStyle w:val="ListParagraph"/>
        <w:numPr>
          <w:ilvl w:val="1"/>
          <w:numId w:val="2"/>
        </w:numPr>
      </w:pPr>
      <w:r>
        <w:t>Interacts in a positive and respectful manner with students</w:t>
      </w:r>
    </w:p>
    <w:p w14:paraId="77B79300" w14:textId="14C46397" w:rsidR="00EF1C79" w:rsidRDefault="00EF1C79" w:rsidP="00EF1C79">
      <w:pPr>
        <w:pStyle w:val="ListParagraph"/>
        <w:numPr>
          <w:ilvl w:val="1"/>
          <w:numId w:val="2"/>
        </w:numPr>
      </w:pPr>
      <w:r>
        <w:t>Has clear expectations for learning and achievement</w:t>
      </w:r>
    </w:p>
    <w:p w14:paraId="0E0A2393" w14:textId="4122CE9C" w:rsidR="00EF1C79" w:rsidRDefault="00EF1C79" w:rsidP="00EF1C79">
      <w:pPr>
        <w:pStyle w:val="ListParagraph"/>
        <w:numPr>
          <w:ilvl w:val="1"/>
          <w:numId w:val="2"/>
        </w:numPr>
      </w:pPr>
      <w:r>
        <w:t>Is excited and engaged in teaching</w:t>
      </w:r>
    </w:p>
    <w:p w14:paraId="2E2B6944" w14:textId="77777777" w:rsidR="001A5745" w:rsidRDefault="001A5745" w:rsidP="00EF1C79">
      <w:pPr>
        <w:pStyle w:val="ListParagraph"/>
        <w:ind w:left="0"/>
      </w:pPr>
    </w:p>
    <w:p w14:paraId="6C0414A6" w14:textId="0BBB5EAA" w:rsidR="00EF1C79" w:rsidRDefault="00EF1C79" w:rsidP="00EF1C79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maintains an environment of respect and rapport? </w:t>
      </w:r>
      <w:r>
        <w:t>Check the box that corresponds to your assessment.</w:t>
      </w:r>
    </w:p>
    <w:p w14:paraId="11F827B0" w14:textId="77777777" w:rsidR="00B66051" w:rsidRPr="00EF1C79" w:rsidRDefault="00B66051" w:rsidP="00EF1C79">
      <w:pPr>
        <w:pStyle w:val="ListParagraph"/>
        <w:ind w:left="0"/>
      </w:pPr>
    </w:p>
    <w:p w14:paraId="5272107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7CEDCED6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4A24D76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0267BD5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60D6A9C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5BC695B3" w14:textId="44C4CCC1" w:rsidR="00EF1C79" w:rsidRDefault="00EF1C79" w:rsidP="00EF1C79"/>
    <w:p w14:paraId="4CEFEF24" w14:textId="2BB6088D" w:rsidR="001A5745" w:rsidRDefault="001A5745" w:rsidP="00EF1C79"/>
    <w:p w14:paraId="0172E636" w14:textId="2FF6690E" w:rsidR="001A5745" w:rsidRDefault="001A5745" w:rsidP="00EF1C79"/>
    <w:p w14:paraId="1B2903D9" w14:textId="0F855EEF" w:rsidR="001A5745" w:rsidRDefault="001A5745" w:rsidP="00EF1C79"/>
    <w:p w14:paraId="0A97B069" w14:textId="7857631A" w:rsidR="001A5745" w:rsidRDefault="001A5745" w:rsidP="00EF1C79"/>
    <w:p w14:paraId="4B81D26B" w14:textId="4E723FBE" w:rsidR="001A5745" w:rsidRDefault="001A5745" w:rsidP="00EF1C79"/>
    <w:p w14:paraId="100432F2" w14:textId="0C231601" w:rsidR="001A5745" w:rsidRDefault="001A5745" w:rsidP="00EF1C79"/>
    <w:p w14:paraId="390FDEA9" w14:textId="30DDB903" w:rsidR="001A5745" w:rsidRDefault="001A5745" w:rsidP="00EF1C79"/>
    <w:p w14:paraId="450F63BC" w14:textId="77777777" w:rsidR="001A5745" w:rsidRDefault="001A5745" w:rsidP="00EF1C79"/>
    <w:p w14:paraId="6C69E444" w14:textId="65CDE2C7" w:rsidR="00EF1C79" w:rsidRDefault="00EF1C79" w:rsidP="00EF1C79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>manages classroom procedures</w:t>
      </w:r>
      <w:r>
        <w:t xml:space="preserve"> (LE4, P1) based on these indicators:</w:t>
      </w:r>
    </w:p>
    <w:p w14:paraId="356708A7" w14:textId="23491681" w:rsidR="00EF1C79" w:rsidRDefault="00EF1C79" w:rsidP="00EF1C79">
      <w:pPr>
        <w:pStyle w:val="ListParagraph"/>
        <w:numPr>
          <w:ilvl w:val="1"/>
          <w:numId w:val="2"/>
        </w:numPr>
      </w:pPr>
      <w:r>
        <w:t>Utilizes the physical space appropriately</w:t>
      </w:r>
    </w:p>
    <w:p w14:paraId="4CC3C390" w14:textId="56AA96B6" w:rsidR="00EF1C79" w:rsidRDefault="00EF1C79" w:rsidP="00EF1C79">
      <w:pPr>
        <w:pStyle w:val="ListParagraph"/>
        <w:numPr>
          <w:ilvl w:val="1"/>
          <w:numId w:val="2"/>
        </w:numPr>
      </w:pPr>
      <w:r>
        <w:t>Maintains accurate records</w:t>
      </w:r>
    </w:p>
    <w:p w14:paraId="5B6BA829" w14:textId="5C26B340" w:rsidR="00EF1C79" w:rsidRDefault="00EF1C79" w:rsidP="00EF1C79">
      <w:pPr>
        <w:pStyle w:val="ListParagraph"/>
        <w:numPr>
          <w:ilvl w:val="1"/>
          <w:numId w:val="2"/>
        </w:numPr>
      </w:pPr>
      <w:r>
        <w:t>Manages instructional groups, materials, and supplies</w:t>
      </w:r>
    </w:p>
    <w:p w14:paraId="76C6D420" w14:textId="77777777" w:rsidR="001A5745" w:rsidRDefault="001A5745" w:rsidP="00EF1C79">
      <w:pPr>
        <w:pStyle w:val="ListParagraph"/>
        <w:ind w:left="0"/>
      </w:pPr>
    </w:p>
    <w:p w14:paraId="55DACD88" w14:textId="263C6A4D" w:rsidR="00EF1C79" w:rsidRDefault="00EF1C79" w:rsidP="00EF1C79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manages classroom procedures? </w:t>
      </w:r>
      <w:r>
        <w:t>Check the box that corresponds to your assessment of this student.</w:t>
      </w:r>
    </w:p>
    <w:p w14:paraId="2D32AC28" w14:textId="77777777" w:rsidR="00B66051" w:rsidRPr="00EF1C79" w:rsidRDefault="00B66051" w:rsidP="00EF1C79">
      <w:pPr>
        <w:pStyle w:val="ListParagraph"/>
        <w:ind w:left="0"/>
      </w:pPr>
    </w:p>
    <w:p w14:paraId="7A71ED3F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7FA794CD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5B0473AF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54D6DA1D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517A66B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2864DD34" w14:textId="77777777" w:rsidR="00EF1C79" w:rsidRDefault="00EF1C79" w:rsidP="00EF1C79"/>
    <w:p w14:paraId="4086CF4F" w14:textId="3ECFE7AE" w:rsidR="00EF1C79" w:rsidRDefault="00EF1C79" w:rsidP="00EF1C79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>manages student behavior</w:t>
      </w:r>
      <w:r>
        <w:t xml:space="preserve"> based on these indicators:</w:t>
      </w:r>
    </w:p>
    <w:p w14:paraId="0ECBE51D" w14:textId="7593AAD6" w:rsidR="00EF1C79" w:rsidRDefault="00EF1C79" w:rsidP="00EF1C79">
      <w:pPr>
        <w:pStyle w:val="ListParagraph"/>
        <w:numPr>
          <w:ilvl w:val="1"/>
          <w:numId w:val="2"/>
        </w:numPr>
      </w:pPr>
      <w:r>
        <w:t>Maintains a safe classroom</w:t>
      </w:r>
    </w:p>
    <w:p w14:paraId="3F215417" w14:textId="7F777603" w:rsidR="00EF1C79" w:rsidRDefault="00EF1C79" w:rsidP="00EF1C79">
      <w:pPr>
        <w:pStyle w:val="ListParagraph"/>
        <w:numPr>
          <w:ilvl w:val="1"/>
          <w:numId w:val="2"/>
        </w:numPr>
      </w:pPr>
      <w:r>
        <w:t>Uses appropriate classroom management techniques</w:t>
      </w:r>
    </w:p>
    <w:p w14:paraId="6EC7432F" w14:textId="7AC0FC60" w:rsidR="00EF1C79" w:rsidRDefault="00EF1C79" w:rsidP="00EF1C79">
      <w:pPr>
        <w:pStyle w:val="ListParagraph"/>
        <w:numPr>
          <w:ilvl w:val="1"/>
          <w:numId w:val="2"/>
        </w:numPr>
      </w:pPr>
      <w:r>
        <w:t>Responds appropriately to student behavior issues</w:t>
      </w:r>
    </w:p>
    <w:p w14:paraId="492F0EDC" w14:textId="77777777" w:rsidR="001A5745" w:rsidRDefault="001A5745" w:rsidP="00EF1C79">
      <w:pPr>
        <w:pStyle w:val="ListParagraph"/>
        <w:ind w:left="0"/>
      </w:pPr>
    </w:p>
    <w:p w14:paraId="7C488DDA" w14:textId="5FC2A489" w:rsidR="00EF1C79" w:rsidRDefault="00EF1C79" w:rsidP="00EF1C79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manages student behavior? </w:t>
      </w:r>
      <w:r>
        <w:t>Check the box that corresponds to your assessment of this student.</w:t>
      </w:r>
    </w:p>
    <w:p w14:paraId="4C9C62D6" w14:textId="77777777" w:rsidR="00B66051" w:rsidRPr="00EF1C79" w:rsidRDefault="00B66051" w:rsidP="00EF1C79">
      <w:pPr>
        <w:pStyle w:val="ListParagraph"/>
        <w:ind w:left="0"/>
      </w:pPr>
    </w:p>
    <w:p w14:paraId="2D59E7C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6D1CF58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0B037BFC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1FB81A7C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74DCD9C4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73F914A4" w14:textId="77777777" w:rsidR="001A5745" w:rsidRDefault="001A5745" w:rsidP="001A5745">
      <w:r>
        <w:t xml:space="preserve"> </w:t>
      </w:r>
    </w:p>
    <w:p w14:paraId="65A81710" w14:textId="77777777" w:rsidR="001A5745" w:rsidRDefault="001A5745" w:rsidP="001A5745"/>
    <w:p w14:paraId="4868CE89" w14:textId="77777777" w:rsidR="001A5745" w:rsidRDefault="001A5745" w:rsidP="001A5745"/>
    <w:p w14:paraId="566EF454" w14:textId="77777777" w:rsidR="001A5745" w:rsidRDefault="001A5745" w:rsidP="001A5745"/>
    <w:p w14:paraId="663684C4" w14:textId="77C8338F" w:rsidR="000A1AB7" w:rsidRDefault="000A1AB7" w:rsidP="001A5745">
      <w:r>
        <w:t>[</w:t>
      </w:r>
      <w:r w:rsidRPr="000A1AB7">
        <w:rPr>
          <w:b/>
          <w:bCs/>
        </w:rPr>
        <w:t>edDispositions: Emotional Maturity</w:t>
      </w:r>
      <w:r>
        <w:t>]</w:t>
      </w:r>
    </w:p>
    <w:p w14:paraId="2CA7ECBC" w14:textId="268F6586" w:rsidR="000A1AB7" w:rsidRDefault="000A1AB7" w:rsidP="000A1AB7">
      <w:pPr>
        <w:pStyle w:val="ListParagraph"/>
        <w:numPr>
          <w:ilvl w:val="0"/>
          <w:numId w:val="2"/>
        </w:numPr>
      </w:pPr>
      <w:r>
        <w:lastRenderedPageBreak/>
        <w:t>Reflect on the extent that the student demonstrates the ability to adjust their emotional state to a suitable level of intensity in order to remain engaged with their surroundings based on these indicators:</w:t>
      </w:r>
    </w:p>
    <w:p w14:paraId="4131BB9E" w14:textId="0B03D18E" w:rsidR="000A1AB7" w:rsidRDefault="000A1AB7" w:rsidP="000A1AB7">
      <w:pPr>
        <w:pStyle w:val="ListParagraph"/>
        <w:numPr>
          <w:ilvl w:val="1"/>
          <w:numId w:val="2"/>
        </w:numPr>
      </w:pPr>
      <w:r>
        <w:t>Maintains emotional control (i.e. appropriate verbal and non-verbal expressions)</w:t>
      </w:r>
    </w:p>
    <w:p w14:paraId="2C8AF8B3" w14:textId="3EF42AA3" w:rsidR="000A1AB7" w:rsidRDefault="000A1AB7" w:rsidP="000A1AB7">
      <w:pPr>
        <w:pStyle w:val="ListParagraph"/>
        <w:numPr>
          <w:ilvl w:val="1"/>
          <w:numId w:val="2"/>
        </w:numPr>
      </w:pPr>
      <w:r>
        <w:t>Uses self-disclosure appropriately</w:t>
      </w:r>
    </w:p>
    <w:p w14:paraId="2BF775A4" w14:textId="238B138F" w:rsidR="000A1AB7" w:rsidRDefault="000A1AB7" w:rsidP="000A1AB7">
      <w:pPr>
        <w:pStyle w:val="ListParagraph"/>
        <w:numPr>
          <w:ilvl w:val="1"/>
          <w:numId w:val="2"/>
        </w:numPr>
      </w:pPr>
      <w:r>
        <w:t>Responds appropriately to actions and reactions of others</w:t>
      </w:r>
    </w:p>
    <w:p w14:paraId="4F68D4DE" w14:textId="7E603831" w:rsidR="000A1AB7" w:rsidRDefault="000A1AB7" w:rsidP="000A1AB7">
      <w:pPr>
        <w:pStyle w:val="ListParagraph"/>
        <w:numPr>
          <w:ilvl w:val="1"/>
          <w:numId w:val="2"/>
        </w:numPr>
      </w:pPr>
      <w:r>
        <w:t>Identifies personal responsibility in conflict/problem situations</w:t>
      </w:r>
    </w:p>
    <w:p w14:paraId="4C58BC98" w14:textId="41CE9B93" w:rsidR="000A1AB7" w:rsidRDefault="000A1AB7" w:rsidP="000A1AB7">
      <w:pPr>
        <w:pStyle w:val="ListParagraph"/>
        <w:numPr>
          <w:ilvl w:val="1"/>
          <w:numId w:val="2"/>
        </w:numPr>
      </w:pPr>
      <w:r>
        <w:t>Uses feedback from others</w:t>
      </w:r>
    </w:p>
    <w:p w14:paraId="2E331FFC" w14:textId="45A2B4E8" w:rsidR="000A1AB7" w:rsidRDefault="000A1AB7" w:rsidP="000A1AB7">
      <w:pPr>
        <w:pStyle w:val="ListParagraph"/>
        <w:numPr>
          <w:ilvl w:val="1"/>
          <w:numId w:val="2"/>
        </w:numPr>
      </w:pPr>
      <w:r>
        <w:t>Uses appropriate strategies to respond to emotional and emergency situations</w:t>
      </w:r>
    </w:p>
    <w:p w14:paraId="0C0346B3" w14:textId="77777777" w:rsidR="001A5745" w:rsidRDefault="001A5745" w:rsidP="000A1AB7">
      <w:pPr>
        <w:pStyle w:val="ListParagraph"/>
        <w:ind w:left="0"/>
      </w:pPr>
    </w:p>
    <w:p w14:paraId="03BB1CA6" w14:textId="55E88A6F" w:rsidR="000A1AB7" w:rsidRDefault="000A1AB7" w:rsidP="000A1AB7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emotional maturity? </w:t>
      </w:r>
      <w:r>
        <w:t>Check the box that corresponds to your assessment of this student.</w:t>
      </w:r>
    </w:p>
    <w:p w14:paraId="5513A67B" w14:textId="77777777" w:rsidR="001A5745" w:rsidRPr="00EF1C79" w:rsidRDefault="001A5745" w:rsidP="000A1AB7">
      <w:pPr>
        <w:pStyle w:val="ListParagraph"/>
        <w:ind w:left="0"/>
      </w:pPr>
    </w:p>
    <w:p w14:paraId="74BC0B47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6D09A338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25C7821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71D5C79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315646D8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41997FC3" w14:textId="77777777" w:rsidR="000A1AB7" w:rsidRDefault="000A1AB7" w:rsidP="000A1AB7"/>
    <w:p w14:paraId="218718E5" w14:textId="1AB5C518" w:rsidR="000A1AB7" w:rsidRDefault="000A1AB7" w:rsidP="000A1AB7">
      <w:r>
        <w:t>[</w:t>
      </w:r>
      <w:r w:rsidRPr="000A1AB7">
        <w:rPr>
          <w:b/>
          <w:bCs/>
        </w:rPr>
        <w:t xml:space="preserve">edDispositions: </w:t>
      </w:r>
      <w:r>
        <w:rPr>
          <w:b/>
          <w:bCs/>
        </w:rPr>
        <w:t>Flexibility</w:t>
      </w:r>
      <w:r>
        <w:t>]</w:t>
      </w:r>
    </w:p>
    <w:p w14:paraId="56D2BB05" w14:textId="187015CD" w:rsidR="000A1AB7" w:rsidRDefault="000A1AB7" w:rsidP="000A1AB7">
      <w:pPr>
        <w:pStyle w:val="ListParagraph"/>
        <w:numPr>
          <w:ilvl w:val="0"/>
          <w:numId w:val="2"/>
        </w:numPr>
      </w:pPr>
      <w:r>
        <w:lastRenderedPageBreak/>
        <w:t>Reflect on the extent that the student demonstrates willingness to accept and adapt to change based on these indicators:</w:t>
      </w:r>
    </w:p>
    <w:p w14:paraId="6D5D80A3" w14:textId="1BE57CC4" w:rsidR="000A1AB7" w:rsidRDefault="000A1AB7" w:rsidP="000A1AB7">
      <w:pPr>
        <w:pStyle w:val="ListParagraph"/>
        <w:numPr>
          <w:ilvl w:val="1"/>
          <w:numId w:val="2"/>
        </w:numPr>
      </w:pPr>
      <w:r>
        <w:t>Adapts to unexpected, ambiguous, or new situations</w:t>
      </w:r>
    </w:p>
    <w:p w14:paraId="371CD48B" w14:textId="19B4E857" w:rsidR="000A1AB7" w:rsidRDefault="000A1AB7" w:rsidP="000A1AB7">
      <w:pPr>
        <w:pStyle w:val="ListParagraph"/>
        <w:numPr>
          <w:ilvl w:val="1"/>
          <w:numId w:val="2"/>
        </w:numPr>
      </w:pPr>
      <w:r>
        <w:t>Generalizes and is able to apply knowledge and skills in a variety of situations</w:t>
      </w:r>
    </w:p>
    <w:p w14:paraId="68129E8D" w14:textId="1F724BA8" w:rsidR="000A1AB7" w:rsidRDefault="000A1AB7" w:rsidP="000A1AB7">
      <w:pPr>
        <w:pStyle w:val="ListParagraph"/>
        <w:numPr>
          <w:ilvl w:val="1"/>
          <w:numId w:val="2"/>
        </w:numPr>
      </w:pPr>
      <w:r>
        <w:t>Applies a problem-solving approach</w:t>
      </w:r>
    </w:p>
    <w:p w14:paraId="180D31C1" w14:textId="6038D143" w:rsidR="000A1AB7" w:rsidRDefault="000A1AB7" w:rsidP="000A1AB7">
      <w:pPr>
        <w:pStyle w:val="ListParagraph"/>
        <w:numPr>
          <w:ilvl w:val="1"/>
          <w:numId w:val="2"/>
        </w:numPr>
      </w:pPr>
      <w:r>
        <w:t>Innovates/adapts when necessary changes occur in less than ideal situations</w:t>
      </w:r>
    </w:p>
    <w:p w14:paraId="41DEA7B7" w14:textId="77777777" w:rsidR="001A5745" w:rsidRDefault="001A5745" w:rsidP="000A1AB7">
      <w:pPr>
        <w:pStyle w:val="ListParagraph"/>
        <w:ind w:left="0"/>
      </w:pPr>
    </w:p>
    <w:p w14:paraId="4D3A677E" w14:textId="15D4E8EE" w:rsidR="000A1AB7" w:rsidRDefault="000A1AB7" w:rsidP="000A1AB7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flexibility? </w:t>
      </w:r>
      <w:r>
        <w:t>Check the box that corresponds to your assessment of this student.</w:t>
      </w:r>
    </w:p>
    <w:p w14:paraId="23F8B6F3" w14:textId="77777777" w:rsidR="001A5745" w:rsidRPr="00EF1C79" w:rsidRDefault="001A5745" w:rsidP="000A1AB7">
      <w:pPr>
        <w:pStyle w:val="ListParagraph"/>
        <w:ind w:left="0"/>
      </w:pPr>
    </w:p>
    <w:p w14:paraId="178F3C81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6D10EB7D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3D271751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1FB6507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303A07D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595F0A96" w14:textId="2E25F788" w:rsidR="00B66051" w:rsidRDefault="00B66051" w:rsidP="001A5745">
      <w:pPr>
        <w:rPr>
          <w:b/>
          <w:bCs/>
        </w:rPr>
      </w:pPr>
    </w:p>
    <w:p w14:paraId="0195EA7C" w14:textId="77777777" w:rsidR="00B66051" w:rsidRDefault="00B66051" w:rsidP="00EF1C79">
      <w:pPr>
        <w:jc w:val="center"/>
        <w:rPr>
          <w:b/>
          <w:bCs/>
        </w:rPr>
      </w:pPr>
    </w:p>
    <w:p w14:paraId="52208BA6" w14:textId="6E7ABB45" w:rsidR="00EF1C79" w:rsidRDefault="00EF1C79" w:rsidP="00EF1C79">
      <w:pPr>
        <w:jc w:val="center"/>
        <w:rPr>
          <w:b/>
          <w:bCs/>
        </w:rPr>
      </w:pPr>
      <w:r>
        <w:rPr>
          <w:b/>
          <w:bCs/>
        </w:rPr>
        <w:t>The Classroom Environment Summary</w:t>
      </w:r>
    </w:p>
    <w:p w14:paraId="4797DD3C" w14:textId="6F5154DC" w:rsidR="00EF1C79" w:rsidRDefault="00EF1C79" w:rsidP="00EF1C79">
      <w:pPr>
        <w:pStyle w:val="ListParagraph"/>
        <w:numPr>
          <w:ilvl w:val="0"/>
          <w:numId w:val="2"/>
        </w:numPr>
      </w:pPr>
      <w:r>
        <w:t xml:space="preserve">Reflect on the student’s performance in each of the preceding areas and check the box that corresponds to your </w:t>
      </w:r>
      <w:r w:rsidRPr="001A5745">
        <w:rPr>
          <w:b/>
          <w:bCs/>
        </w:rPr>
        <w:t xml:space="preserve">overall </w:t>
      </w:r>
      <w:r>
        <w:t xml:space="preserve">assessment of this student’s ability to </w:t>
      </w:r>
      <w:r>
        <w:rPr>
          <w:b/>
          <w:bCs/>
        </w:rPr>
        <w:t>manage</w:t>
      </w:r>
      <w:r w:rsidR="00B66051">
        <w:rPr>
          <w:b/>
          <w:bCs/>
        </w:rPr>
        <w:t xml:space="preserve"> and respond to</w:t>
      </w:r>
      <w:r>
        <w:rPr>
          <w:b/>
          <w:bCs/>
        </w:rPr>
        <w:t xml:space="preserve"> the classroom environment</w:t>
      </w:r>
      <w:r>
        <w:t xml:space="preserve"> for instruction.</w:t>
      </w:r>
    </w:p>
    <w:p w14:paraId="1E317682" w14:textId="77777777" w:rsidR="00B66051" w:rsidRDefault="00B66051" w:rsidP="00B66051"/>
    <w:p w14:paraId="280F2954" w14:textId="77777777" w:rsidR="00EF1C79" w:rsidRDefault="00EF1C79" w:rsidP="00EF1C79">
      <w:pPr>
        <w:pStyle w:val="ListParagraph"/>
        <w:numPr>
          <w:ilvl w:val="0"/>
          <w:numId w:val="3"/>
        </w:numPr>
      </w:pPr>
      <w:r>
        <w:t>Exemplary</w:t>
      </w:r>
    </w:p>
    <w:p w14:paraId="68B14FE2" w14:textId="77777777" w:rsidR="00EF1C79" w:rsidRDefault="00EF1C79" w:rsidP="00EF1C79">
      <w:pPr>
        <w:pStyle w:val="ListParagraph"/>
        <w:numPr>
          <w:ilvl w:val="0"/>
          <w:numId w:val="3"/>
        </w:numPr>
      </w:pPr>
      <w:r>
        <w:t>Proficient</w:t>
      </w:r>
    </w:p>
    <w:p w14:paraId="75527F2B" w14:textId="77777777" w:rsidR="00EF1C79" w:rsidRDefault="00EF1C79" w:rsidP="00EF1C79">
      <w:pPr>
        <w:pStyle w:val="ListParagraph"/>
        <w:numPr>
          <w:ilvl w:val="0"/>
          <w:numId w:val="3"/>
        </w:numPr>
      </w:pPr>
      <w:r>
        <w:t>Developing</w:t>
      </w:r>
    </w:p>
    <w:p w14:paraId="78E58E4D" w14:textId="77777777" w:rsidR="00EF1C79" w:rsidRDefault="00EF1C79" w:rsidP="00EF1C79">
      <w:pPr>
        <w:pStyle w:val="ListParagraph"/>
        <w:numPr>
          <w:ilvl w:val="0"/>
          <w:numId w:val="3"/>
        </w:numPr>
      </w:pPr>
      <w:r>
        <w:t>Limited</w:t>
      </w:r>
    </w:p>
    <w:p w14:paraId="19911F94" w14:textId="77777777" w:rsidR="00EF1C79" w:rsidRDefault="00EF1C79" w:rsidP="00EF1C79">
      <w:pPr>
        <w:pStyle w:val="ListParagraph"/>
        <w:numPr>
          <w:ilvl w:val="0"/>
          <w:numId w:val="3"/>
        </w:numPr>
      </w:pPr>
      <w:r>
        <w:t>Unacceptable</w:t>
      </w:r>
    </w:p>
    <w:p w14:paraId="6F753120" w14:textId="77777777" w:rsidR="00EF1C79" w:rsidRDefault="00EF1C79" w:rsidP="00EF1C79"/>
    <w:p w14:paraId="7DEA99F3" w14:textId="076FFB37" w:rsidR="00EF1C79" w:rsidRDefault="00EF1C79" w:rsidP="00EF1C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explain your </w:t>
      </w:r>
      <w:r>
        <w:rPr>
          <w:b/>
          <w:bCs/>
        </w:rPr>
        <w:t>classroom environment</w:t>
      </w:r>
      <w:r>
        <w:t xml:space="preserve"> ratings for this student’s abilities to manage: </w:t>
      </w:r>
      <w:r w:rsidRPr="00EF1C79">
        <w:t>an environment of respect and rapport</w:t>
      </w:r>
      <w:r>
        <w:t xml:space="preserve">, </w:t>
      </w:r>
      <w:r w:rsidRPr="00EF1C79">
        <w:t>classroom procedures</w:t>
      </w:r>
      <w:r>
        <w:t>, student behavior</w:t>
      </w:r>
      <w:r w:rsidR="00B66051">
        <w:t>, emotional maturity, and flexibility.</w:t>
      </w:r>
    </w:p>
    <w:p w14:paraId="2C20ECE6" w14:textId="77777777" w:rsidR="00EF1C79" w:rsidRPr="007F349D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F349D">
        <w:rPr>
          <w:b/>
          <w:bCs/>
        </w:rPr>
        <w:t>Comments:</w:t>
      </w:r>
    </w:p>
    <w:p w14:paraId="062D0382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C3E70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4089C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B0BCF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0D473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307DC" w14:textId="77777777" w:rsidR="00EF1C79" w:rsidRDefault="00EF1C79" w:rsidP="00EF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152B8" w14:textId="77777777" w:rsidR="00EF1C79" w:rsidRDefault="00EF1C79" w:rsidP="00EF1C79"/>
    <w:p w14:paraId="6E2F47D7" w14:textId="1AC5639B" w:rsidR="00EF1C79" w:rsidRDefault="00EF1C79" w:rsidP="00EF1C79">
      <w:pPr>
        <w:pStyle w:val="ListParagraph"/>
        <w:numPr>
          <w:ilvl w:val="0"/>
          <w:numId w:val="2"/>
        </w:numPr>
      </w:pPr>
      <w:r>
        <w:t xml:space="preserve">Many of our instructors use point-based grading systems. Please select the number of points that you believe this student has earned for </w:t>
      </w:r>
      <w:r w:rsidR="008360E4">
        <w:rPr>
          <w:b/>
          <w:bCs/>
        </w:rPr>
        <w:t>managing</w:t>
      </w:r>
      <w:r w:rsidR="00B66051">
        <w:rPr>
          <w:b/>
          <w:bCs/>
        </w:rPr>
        <w:t xml:space="preserve"> and responding to</w:t>
      </w:r>
      <w:r w:rsidR="008360E4">
        <w:rPr>
          <w:b/>
          <w:bCs/>
        </w:rPr>
        <w:t xml:space="preserve"> the classroom environment</w:t>
      </w:r>
      <w:r w:rsidR="008360E4">
        <w:t xml:space="preserve"> </w:t>
      </w:r>
      <w:r>
        <w:t>based on the performance rating that you have chosen.</w:t>
      </w:r>
    </w:p>
    <w:p w14:paraId="26E3EBA2" w14:textId="77777777" w:rsidR="00EF1C79" w:rsidRDefault="00EF1C79" w:rsidP="00EF1C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60E4" w14:paraId="419B9D22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0D36851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Exemplary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955A353" w14:textId="1B031D8A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5676DF7" w14:textId="01EDE564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20</w:t>
            </w:r>
          </w:p>
        </w:tc>
      </w:tr>
      <w:tr w:rsidR="008360E4" w14:paraId="5F81766C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9E80037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Proficient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45CEFCF" w14:textId="60AE3ABA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C68AA06" w14:textId="0AC69914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18</w:t>
            </w:r>
          </w:p>
        </w:tc>
      </w:tr>
      <w:tr w:rsidR="008360E4" w14:paraId="4A2C4631" w14:textId="77777777" w:rsidTr="003E6F95">
        <w:trPr>
          <w:gridAfter w:val="3"/>
          <w:wAfter w:w="561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4A90041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Developing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27B6A1E" w14:textId="3ED0D43C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16</w:t>
            </w:r>
          </w:p>
        </w:tc>
      </w:tr>
      <w:tr w:rsidR="008360E4" w14:paraId="54F0CCA3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8DA629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Limited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82C3D00" w14:textId="51ED8300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42CF520" w14:textId="6E94517D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15</w:t>
            </w:r>
          </w:p>
        </w:tc>
      </w:tr>
      <w:tr w:rsidR="00EF1C79" w14:paraId="46D43F64" w14:textId="77777777" w:rsidTr="003E6F9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4E77676" w14:textId="77777777" w:rsidR="00EF1C79" w:rsidRPr="0084200A" w:rsidRDefault="00EF1C79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Unacceptable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86044" w14:textId="3B3CCD40" w:rsidR="00EF1C79" w:rsidRDefault="00EF1C79" w:rsidP="003E6F95">
            <w:r>
              <w:t xml:space="preserve">Please write in the number of points below </w:t>
            </w:r>
            <w:r w:rsidR="008360E4">
              <w:t>14</w:t>
            </w:r>
            <w:r>
              <w:t xml:space="preserve"> that you feel this student has earned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A8C" w14:textId="77777777" w:rsidR="00EF1C79" w:rsidRDefault="00EF1C79" w:rsidP="003E6F95"/>
        </w:tc>
      </w:tr>
    </w:tbl>
    <w:p w14:paraId="5790B3C5" w14:textId="77777777" w:rsidR="00EF1C79" w:rsidRDefault="00EF1C79" w:rsidP="00EF1C79"/>
    <w:p w14:paraId="25B447B0" w14:textId="77777777" w:rsidR="00EF1C79" w:rsidRDefault="00EF1C79" w:rsidP="00560D2D"/>
    <w:p w14:paraId="6AC7EA0C" w14:textId="3D4B09A3" w:rsidR="00B66051" w:rsidRDefault="008360E4" w:rsidP="00566958">
      <w:pPr>
        <w:jc w:val="center"/>
        <w:rPr>
          <w:b/>
          <w:bCs/>
          <w:u w:val="single"/>
        </w:rPr>
      </w:pPr>
      <w:r>
        <w:br w:type="page"/>
      </w:r>
      <w:r w:rsidRPr="00B66051">
        <w:rPr>
          <w:b/>
          <w:bCs/>
          <w:u w:val="single"/>
        </w:rPr>
        <w:lastRenderedPageBreak/>
        <w:t xml:space="preserve">Section </w:t>
      </w:r>
      <w:r w:rsidR="009E640C" w:rsidRPr="00B66051">
        <w:rPr>
          <w:b/>
          <w:bCs/>
          <w:u w:val="single"/>
        </w:rPr>
        <w:t>3</w:t>
      </w:r>
      <w:r w:rsidRPr="00B66051">
        <w:rPr>
          <w:b/>
          <w:bCs/>
          <w:u w:val="single"/>
        </w:rPr>
        <w:t xml:space="preserve">: </w:t>
      </w:r>
      <w:r w:rsidR="00B66051">
        <w:rPr>
          <w:b/>
          <w:bCs/>
          <w:u w:val="single"/>
        </w:rPr>
        <w:t>Instruction</w:t>
      </w:r>
    </w:p>
    <w:p w14:paraId="02BD7FD8" w14:textId="77777777" w:rsidR="001A5745" w:rsidRPr="00566958" w:rsidRDefault="001A5745" w:rsidP="00566958">
      <w:pPr>
        <w:jc w:val="center"/>
      </w:pPr>
    </w:p>
    <w:p w14:paraId="7F2571B4" w14:textId="2D0E8FD3" w:rsidR="008360E4" w:rsidRDefault="008360E4" w:rsidP="008360E4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 w:rsidR="00EB33DD">
        <w:rPr>
          <w:b/>
          <w:bCs/>
        </w:rPr>
        <w:t>demonstrates appropria</w:t>
      </w:r>
      <w:r>
        <w:rPr>
          <w:b/>
          <w:bCs/>
        </w:rPr>
        <w:t>t</w:t>
      </w:r>
      <w:r w:rsidR="00EB33DD">
        <w:rPr>
          <w:b/>
          <w:bCs/>
        </w:rPr>
        <w:t>e teaching skills</w:t>
      </w:r>
      <w:r>
        <w:t xml:space="preserve"> (</w:t>
      </w:r>
      <w:r w:rsidR="00EB33DD">
        <w:t>ID1, ID2, ID3, ID4)</w:t>
      </w:r>
      <w:r>
        <w:t xml:space="preserve"> based on these indicators:</w:t>
      </w:r>
    </w:p>
    <w:p w14:paraId="5A88070B" w14:textId="0C1A3484" w:rsidR="008360E4" w:rsidRDefault="00EB33DD" w:rsidP="008360E4">
      <w:pPr>
        <w:pStyle w:val="ListParagraph"/>
        <w:numPr>
          <w:ilvl w:val="1"/>
          <w:numId w:val="2"/>
        </w:numPr>
      </w:pPr>
      <w:r>
        <w:t>Is clear and articulate while teaching</w:t>
      </w:r>
    </w:p>
    <w:p w14:paraId="2F830631" w14:textId="4F3092BD" w:rsidR="008360E4" w:rsidRDefault="00EB33DD" w:rsidP="008360E4">
      <w:pPr>
        <w:pStyle w:val="ListParagraph"/>
        <w:numPr>
          <w:ilvl w:val="1"/>
          <w:numId w:val="2"/>
        </w:numPr>
      </w:pPr>
      <w:r>
        <w:t>Uses instructional time appropriately</w:t>
      </w:r>
    </w:p>
    <w:p w14:paraId="50914D6E" w14:textId="0D106A37" w:rsidR="008360E4" w:rsidRDefault="00EB33DD" w:rsidP="008360E4">
      <w:pPr>
        <w:pStyle w:val="ListParagraph"/>
        <w:numPr>
          <w:ilvl w:val="1"/>
          <w:numId w:val="2"/>
        </w:numPr>
      </w:pPr>
      <w:r>
        <w:t>Provides transitions between learning activities</w:t>
      </w:r>
    </w:p>
    <w:p w14:paraId="49C77747" w14:textId="4244F48C" w:rsidR="00EB33DD" w:rsidRDefault="00EB33DD" w:rsidP="008360E4">
      <w:pPr>
        <w:pStyle w:val="ListParagraph"/>
        <w:numPr>
          <w:ilvl w:val="1"/>
          <w:numId w:val="2"/>
        </w:numPr>
      </w:pPr>
      <w:r>
        <w:t>Uses a variety of explanations and representations of concepts</w:t>
      </w:r>
    </w:p>
    <w:p w14:paraId="6A666478" w14:textId="40DD874E" w:rsidR="00EB33DD" w:rsidRDefault="00EB33DD" w:rsidP="008360E4">
      <w:pPr>
        <w:pStyle w:val="ListParagraph"/>
        <w:numPr>
          <w:ilvl w:val="1"/>
          <w:numId w:val="2"/>
        </w:numPr>
      </w:pPr>
      <w:r>
        <w:t>Varies role as needed throughout instruction</w:t>
      </w:r>
    </w:p>
    <w:p w14:paraId="7AAA6DB0" w14:textId="77777777" w:rsidR="001A5745" w:rsidRDefault="001A5745" w:rsidP="008360E4">
      <w:pPr>
        <w:pStyle w:val="ListParagraph"/>
        <w:ind w:left="0"/>
      </w:pPr>
    </w:p>
    <w:p w14:paraId="715467AC" w14:textId="773EEDD3" w:rsidR="008360E4" w:rsidRDefault="008360E4" w:rsidP="008360E4">
      <w:pPr>
        <w:pStyle w:val="ListParagraph"/>
        <w:ind w:left="0"/>
      </w:pPr>
      <w:r>
        <w:t xml:space="preserve">Which of the following descriptors best identifies the student’s demonstration of </w:t>
      </w:r>
      <w:r w:rsidR="00EB33DD">
        <w:rPr>
          <w:b/>
          <w:bCs/>
        </w:rPr>
        <w:t>appropriate teaching skills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44369F47" w14:textId="77777777" w:rsidR="001A5745" w:rsidRPr="00EF1C79" w:rsidRDefault="001A5745" w:rsidP="008360E4">
      <w:pPr>
        <w:pStyle w:val="ListParagraph"/>
        <w:ind w:left="0"/>
      </w:pPr>
    </w:p>
    <w:p w14:paraId="7E8948B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73B7CA8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6CE2926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4B17A47B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650DD088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35C12C49" w14:textId="77777777" w:rsidR="008360E4" w:rsidRDefault="008360E4" w:rsidP="008360E4"/>
    <w:p w14:paraId="4ECCAF81" w14:textId="526BE247" w:rsidR="008360E4" w:rsidRDefault="008360E4" w:rsidP="008360E4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 w:rsidR="00EB33DD">
        <w:rPr>
          <w:b/>
          <w:bCs/>
        </w:rPr>
        <w:t>engages students in learning</w:t>
      </w:r>
      <w:r>
        <w:t xml:space="preserve"> based on these indicators:</w:t>
      </w:r>
    </w:p>
    <w:p w14:paraId="1D75D08A" w14:textId="3B9460E5" w:rsidR="008360E4" w:rsidRDefault="00EB33DD" w:rsidP="008360E4">
      <w:pPr>
        <w:pStyle w:val="ListParagraph"/>
        <w:numPr>
          <w:ilvl w:val="1"/>
          <w:numId w:val="2"/>
        </w:numPr>
      </w:pPr>
      <w:r>
        <w:t>Stimulates and maintains student interest and engages each student</w:t>
      </w:r>
    </w:p>
    <w:p w14:paraId="4BCE0E75" w14:textId="2DE9A9C9" w:rsidR="008360E4" w:rsidRDefault="00EB33DD" w:rsidP="008360E4">
      <w:pPr>
        <w:pStyle w:val="ListParagraph"/>
        <w:numPr>
          <w:ilvl w:val="1"/>
          <w:numId w:val="2"/>
        </w:numPr>
      </w:pPr>
      <w:r>
        <w:lastRenderedPageBreak/>
        <w:t>Uses good questioning and discussion techniques</w:t>
      </w:r>
    </w:p>
    <w:p w14:paraId="3B0D6D8E" w14:textId="020DDFEF" w:rsidR="008360E4" w:rsidRDefault="00EB33DD" w:rsidP="008360E4">
      <w:pPr>
        <w:pStyle w:val="ListParagraph"/>
        <w:numPr>
          <w:ilvl w:val="1"/>
          <w:numId w:val="2"/>
        </w:numPr>
      </w:pPr>
      <w:r>
        <w:t>Successfully uses a variety of relevant and meaningful learning activities</w:t>
      </w:r>
    </w:p>
    <w:p w14:paraId="69547889" w14:textId="3D2DB78E" w:rsidR="00EB33DD" w:rsidRDefault="00EB33DD" w:rsidP="008360E4">
      <w:pPr>
        <w:pStyle w:val="ListParagraph"/>
        <w:numPr>
          <w:ilvl w:val="1"/>
          <w:numId w:val="2"/>
        </w:numPr>
      </w:pPr>
      <w:r>
        <w:t>Responds to student needs during instruction and alters instruction as needed</w:t>
      </w:r>
    </w:p>
    <w:p w14:paraId="237D7195" w14:textId="77777777" w:rsidR="001A5745" w:rsidRDefault="001A5745" w:rsidP="008360E4">
      <w:pPr>
        <w:pStyle w:val="ListParagraph"/>
        <w:ind w:left="0"/>
      </w:pPr>
    </w:p>
    <w:p w14:paraId="0D30AC44" w14:textId="1E7B19C7" w:rsidR="008360E4" w:rsidRDefault="008360E4" w:rsidP="008360E4">
      <w:pPr>
        <w:pStyle w:val="ListParagraph"/>
        <w:ind w:left="0"/>
      </w:pPr>
      <w:r>
        <w:t xml:space="preserve">Which of the following descriptors best identifies the student’s </w:t>
      </w:r>
      <w:r w:rsidR="00EB33DD" w:rsidRPr="00EB33DD">
        <w:rPr>
          <w:b/>
          <w:bCs/>
        </w:rPr>
        <w:t>engagement of students in learning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7398A70E" w14:textId="77777777" w:rsidR="001A5745" w:rsidRPr="00EF1C79" w:rsidRDefault="001A5745" w:rsidP="008360E4">
      <w:pPr>
        <w:pStyle w:val="ListParagraph"/>
        <w:ind w:left="0"/>
      </w:pPr>
    </w:p>
    <w:p w14:paraId="424DB407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3A0058C5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3A5A4A7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34E6B8D4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124D6673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53A63975" w14:textId="77777777" w:rsidR="008360E4" w:rsidRDefault="008360E4" w:rsidP="008360E4"/>
    <w:p w14:paraId="2AF72AFA" w14:textId="350C4DD6" w:rsidR="008360E4" w:rsidRDefault="008360E4" w:rsidP="008360E4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 w:rsidR="00EB33DD">
        <w:rPr>
          <w:b/>
          <w:bCs/>
        </w:rPr>
        <w:t xml:space="preserve">uses appropriate assessment in instruction </w:t>
      </w:r>
      <w:r w:rsidR="00EB33DD" w:rsidRPr="00EB33DD">
        <w:t>(A1, A3)</w:t>
      </w:r>
      <w:r>
        <w:t xml:space="preserve"> based on these indicators:</w:t>
      </w:r>
    </w:p>
    <w:p w14:paraId="67387AC1" w14:textId="1D5A7564" w:rsidR="008360E4" w:rsidRDefault="00EB33DD" w:rsidP="008360E4">
      <w:pPr>
        <w:pStyle w:val="ListParagraph"/>
        <w:numPr>
          <w:ilvl w:val="1"/>
          <w:numId w:val="2"/>
        </w:numPr>
      </w:pPr>
      <w:r>
        <w:t>Assessment matches the lesson objectives</w:t>
      </w:r>
    </w:p>
    <w:p w14:paraId="7CCA3851" w14:textId="0C8DC205" w:rsidR="008360E4" w:rsidRDefault="008360E4" w:rsidP="008360E4">
      <w:pPr>
        <w:pStyle w:val="ListParagraph"/>
        <w:numPr>
          <w:ilvl w:val="1"/>
          <w:numId w:val="2"/>
        </w:numPr>
      </w:pPr>
      <w:r>
        <w:t xml:space="preserve">Uses </w:t>
      </w:r>
      <w:r w:rsidR="00EB33DD">
        <w:t>a range of formal and informal assessment techniques</w:t>
      </w:r>
    </w:p>
    <w:p w14:paraId="74DF8571" w14:textId="2D9102C1" w:rsidR="008360E4" w:rsidRDefault="00EB33DD" w:rsidP="008360E4">
      <w:pPr>
        <w:pStyle w:val="ListParagraph"/>
        <w:numPr>
          <w:ilvl w:val="1"/>
          <w:numId w:val="2"/>
        </w:numPr>
      </w:pPr>
      <w:r>
        <w:t>Provides high quality and timely feedback</w:t>
      </w:r>
    </w:p>
    <w:p w14:paraId="2F2361AF" w14:textId="0FFAFB7A" w:rsidR="00EB33DD" w:rsidRDefault="00EB33DD" w:rsidP="008360E4">
      <w:pPr>
        <w:pStyle w:val="ListParagraph"/>
        <w:numPr>
          <w:ilvl w:val="1"/>
          <w:numId w:val="2"/>
        </w:numPr>
      </w:pPr>
      <w:r>
        <w:t>Uses assessment information to evaluate student learning</w:t>
      </w:r>
    </w:p>
    <w:p w14:paraId="038EF7C6" w14:textId="77777777" w:rsidR="001A5745" w:rsidRDefault="001A5745" w:rsidP="008360E4">
      <w:pPr>
        <w:pStyle w:val="ListParagraph"/>
        <w:ind w:left="0"/>
      </w:pPr>
    </w:p>
    <w:p w14:paraId="3E0F305E" w14:textId="1EC40979" w:rsidR="008360E4" w:rsidRDefault="008360E4" w:rsidP="008360E4">
      <w:pPr>
        <w:pStyle w:val="ListParagraph"/>
        <w:ind w:left="0"/>
      </w:pPr>
      <w:r>
        <w:lastRenderedPageBreak/>
        <w:t xml:space="preserve">Which of the following descriptors best identifies the student’s </w:t>
      </w:r>
      <w:r w:rsidR="00EB33DD">
        <w:rPr>
          <w:b/>
          <w:bCs/>
        </w:rPr>
        <w:t>use of appropriate assessment in instruction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61AC36AE" w14:textId="77777777" w:rsidR="001A5745" w:rsidRPr="00EF1C79" w:rsidRDefault="001A5745" w:rsidP="008360E4">
      <w:pPr>
        <w:pStyle w:val="ListParagraph"/>
        <w:ind w:left="0"/>
      </w:pPr>
    </w:p>
    <w:p w14:paraId="26BA953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5EFC31C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0C0F9437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4CB5B66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7224797E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01CC41AD" w14:textId="77777777" w:rsidR="001A5745" w:rsidRDefault="001A5745" w:rsidP="00566958">
      <w:pPr>
        <w:jc w:val="center"/>
        <w:rPr>
          <w:b/>
          <w:bCs/>
        </w:rPr>
      </w:pPr>
    </w:p>
    <w:p w14:paraId="5C99DD6D" w14:textId="7C55C750" w:rsidR="008360E4" w:rsidRDefault="00EB33DD" w:rsidP="00566958">
      <w:pPr>
        <w:jc w:val="center"/>
        <w:rPr>
          <w:b/>
          <w:bCs/>
        </w:rPr>
      </w:pPr>
      <w:r>
        <w:rPr>
          <w:b/>
          <w:bCs/>
        </w:rPr>
        <w:t>Instructional Skills</w:t>
      </w:r>
      <w:r w:rsidR="008360E4">
        <w:rPr>
          <w:b/>
          <w:bCs/>
        </w:rPr>
        <w:t xml:space="preserve"> Summary</w:t>
      </w:r>
    </w:p>
    <w:p w14:paraId="15D07B2D" w14:textId="65FDB803" w:rsidR="008360E4" w:rsidRDefault="008360E4" w:rsidP="008360E4">
      <w:pPr>
        <w:pStyle w:val="ListParagraph"/>
        <w:numPr>
          <w:ilvl w:val="0"/>
          <w:numId w:val="2"/>
        </w:numPr>
      </w:pPr>
      <w:r>
        <w:t xml:space="preserve">Reflect on the student’s performance in each of the preceding areas and check the box that corresponds to your </w:t>
      </w:r>
      <w:r w:rsidRPr="001A5745">
        <w:rPr>
          <w:b/>
          <w:bCs/>
        </w:rPr>
        <w:t xml:space="preserve">overall </w:t>
      </w:r>
      <w:r>
        <w:t xml:space="preserve">assessment of this student’s ability to </w:t>
      </w:r>
      <w:r w:rsidR="00EB33DD">
        <w:rPr>
          <w:b/>
          <w:bCs/>
        </w:rPr>
        <w:t>implement instruction</w:t>
      </w:r>
      <w:r>
        <w:t>.</w:t>
      </w:r>
    </w:p>
    <w:p w14:paraId="7A121D99" w14:textId="77777777" w:rsidR="008360E4" w:rsidRDefault="008360E4" w:rsidP="008360E4">
      <w:pPr>
        <w:pStyle w:val="ListParagraph"/>
        <w:numPr>
          <w:ilvl w:val="0"/>
          <w:numId w:val="3"/>
        </w:numPr>
      </w:pPr>
      <w:r>
        <w:t>Exemplary</w:t>
      </w:r>
    </w:p>
    <w:p w14:paraId="240675E3" w14:textId="77777777" w:rsidR="008360E4" w:rsidRDefault="008360E4" w:rsidP="008360E4">
      <w:pPr>
        <w:pStyle w:val="ListParagraph"/>
        <w:numPr>
          <w:ilvl w:val="0"/>
          <w:numId w:val="3"/>
        </w:numPr>
      </w:pPr>
      <w:r>
        <w:t>Proficient</w:t>
      </w:r>
    </w:p>
    <w:p w14:paraId="26E55052" w14:textId="77777777" w:rsidR="008360E4" w:rsidRDefault="008360E4" w:rsidP="008360E4">
      <w:pPr>
        <w:pStyle w:val="ListParagraph"/>
        <w:numPr>
          <w:ilvl w:val="0"/>
          <w:numId w:val="3"/>
        </w:numPr>
      </w:pPr>
      <w:r>
        <w:t>Developing</w:t>
      </w:r>
    </w:p>
    <w:p w14:paraId="46471EDF" w14:textId="77777777" w:rsidR="008360E4" w:rsidRDefault="008360E4" w:rsidP="008360E4">
      <w:pPr>
        <w:pStyle w:val="ListParagraph"/>
        <w:numPr>
          <w:ilvl w:val="0"/>
          <w:numId w:val="3"/>
        </w:numPr>
      </w:pPr>
      <w:r>
        <w:t>Limited</w:t>
      </w:r>
    </w:p>
    <w:p w14:paraId="31783CFC" w14:textId="77777777" w:rsidR="008360E4" w:rsidRDefault="008360E4" w:rsidP="008360E4">
      <w:pPr>
        <w:pStyle w:val="ListParagraph"/>
        <w:numPr>
          <w:ilvl w:val="0"/>
          <w:numId w:val="3"/>
        </w:numPr>
      </w:pPr>
      <w:r>
        <w:t>Unacceptable</w:t>
      </w:r>
    </w:p>
    <w:p w14:paraId="6CC85F91" w14:textId="77777777" w:rsidR="008360E4" w:rsidRDefault="008360E4" w:rsidP="008360E4"/>
    <w:p w14:paraId="5E073D94" w14:textId="5AF02F41" w:rsidR="008360E4" w:rsidRDefault="008360E4" w:rsidP="008360E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explain your </w:t>
      </w:r>
      <w:r w:rsidR="00EB33DD">
        <w:rPr>
          <w:b/>
          <w:bCs/>
        </w:rPr>
        <w:t>instruction</w:t>
      </w:r>
      <w:r>
        <w:t xml:space="preserve"> ratings for this student’s abilities to </w:t>
      </w:r>
      <w:r w:rsidR="00566958">
        <w:t>demonstrate</w:t>
      </w:r>
      <w:r>
        <w:t xml:space="preserve">: </w:t>
      </w:r>
      <w:r w:rsidR="00566958">
        <w:t>appropriate teaching skills, engagement of students in learning, and use of appropriate assessment</w:t>
      </w:r>
      <w:r>
        <w:t xml:space="preserve">. </w:t>
      </w:r>
    </w:p>
    <w:p w14:paraId="56D23300" w14:textId="77777777" w:rsidR="008360E4" w:rsidRPr="007F349D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F349D">
        <w:rPr>
          <w:b/>
          <w:bCs/>
        </w:rPr>
        <w:lastRenderedPageBreak/>
        <w:t>Comments:</w:t>
      </w:r>
    </w:p>
    <w:p w14:paraId="58FB77D7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16213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C4D1D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72596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99C33" w14:textId="77777777"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EA068D" w14:textId="77777777" w:rsidR="008360E4" w:rsidRDefault="008360E4" w:rsidP="008360E4"/>
    <w:p w14:paraId="1B0A27A4" w14:textId="2EE21C81" w:rsidR="008360E4" w:rsidRDefault="008360E4" w:rsidP="008360E4">
      <w:pPr>
        <w:pStyle w:val="ListParagraph"/>
        <w:numPr>
          <w:ilvl w:val="0"/>
          <w:numId w:val="2"/>
        </w:numPr>
      </w:pPr>
      <w:r>
        <w:t xml:space="preserve">Many of our instructors use point-based grading systems. Please select the number of points that you believe this student has earned for </w:t>
      </w:r>
      <w:r w:rsidR="00566958">
        <w:rPr>
          <w:b/>
          <w:bCs/>
        </w:rPr>
        <w:t>instruction</w:t>
      </w:r>
      <w:r>
        <w:t xml:space="preserve"> based on the performance rating that you have chosen.</w:t>
      </w:r>
    </w:p>
    <w:p w14:paraId="6F9F7EF0" w14:textId="77777777" w:rsidR="008360E4" w:rsidRDefault="008360E4" w:rsidP="00836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60E4" w14:paraId="51C19560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4D5BE83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Exemplary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6FA9536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63B087D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20</w:t>
            </w:r>
          </w:p>
        </w:tc>
      </w:tr>
      <w:tr w:rsidR="008360E4" w14:paraId="5A4B84F7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A8C685C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Proficient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78C34CA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8D1F908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18</w:t>
            </w:r>
          </w:p>
        </w:tc>
      </w:tr>
      <w:tr w:rsidR="008360E4" w14:paraId="0942750E" w14:textId="77777777" w:rsidTr="003E6F95">
        <w:trPr>
          <w:gridAfter w:val="3"/>
          <w:wAfter w:w="561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E38E880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Developing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83C3824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16</w:t>
            </w:r>
          </w:p>
        </w:tc>
      </w:tr>
      <w:tr w:rsidR="008360E4" w14:paraId="214DCEC5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591417F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Limited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08A93CE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552A8B" w14:textId="77777777" w:rsidR="008360E4" w:rsidRDefault="008360E4" w:rsidP="003E6F95">
            <w:pPr>
              <w:pStyle w:val="ListParagraph"/>
              <w:numPr>
                <w:ilvl w:val="0"/>
                <w:numId w:val="4"/>
              </w:numPr>
            </w:pPr>
            <w:r>
              <w:t>15</w:t>
            </w:r>
          </w:p>
        </w:tc>
      </w:tr>
      <w:tr w:rsidR="008360E4" w14:paraId="58EF3999" w14:textId="77777777" w:rsidTr="003E6F9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1021EDA" w14:textId="77777777" w:rsidR="008360E4" w:rsidRPr="0084200A" w:rsidRDefault="008360E4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Unacceptable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6F62" w14:textId="77777777" w:rsidR="008360E4" w:rsidRDefault="008360E4" w:rsidP="003E6F95">
            <w:r>
              <w:t>Please write in the number of points below 14 that you feel this student has earned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271" w14:textId="77777777" w:rsidR="008360E4" w:rsidRDefault="008360E4" w:rsidP="003E6F95"/>
        </w:tc>
      </w:tr>
    </w:tbl>
    <w:p w14:paraId="6832586C" w14:textId="6E770531" w:rsidR="00566958" w:rsidRDefault="00566958" w:rsidP="00184D8E"/>
    <w:p w14:paraId="258097BA" w14:textId="514992E9" w:rsidR="00566958" w:rsidRDefault="00566958" w:rsidP="00184D8E"/>
    <w:p w14:paraId="25025281" w14:textId="140035D5" w:rsidR="00566958" w:rsidRDefault="00566958" w:rsidP="00566958">
      <w:pPr>
        <w:jc w:val="center"/>
        <w:rPr>
          <w:b/>
          <w:bCs/>
          <w:u w:val="single"/>
        </w:rPr>
      </w:pPr>
      <w:r w:rsidRPr="00B66051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4</w:t>
      </w:r>
      <w:r w:rsidRPr="00B66051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Professional </w:t>
      </w:r>
      <w:r w:rsidR="00D974E2">
        <w:rPr>
          <w:b/>
          <w:bCs/>
          <w:u w:val="single"/>
        </w:rPr>
        <w:t xml:space="preserve">Responsibilities and </w:t>
      </w:r>
      <w:r>
        <w:rPr>
          <w:b/>
          <w:bCs/>
          <w:u w:val="single"/>
        </w:rPr>
        <w:t xml:space="preserve">Dispositions </w:t>
      </w:r>
    </w:p>
    <w:p w14:paraId="671DF7C2" w14:textId="77777777" w:rsidR="001A5745" w:rsidRPr="00566958" w:rsidRDefault="001A5745" w:rsidP="00566958">
      <w:pPr>
        <w:jc w:val="center"/>
      </w:pPr>
    </w:p>
    <w:p w14:paraId="6A56827E" w14:textId="3155F975" w:rsidR="00566958" w:rsidRPr="00566958" w:rsidRDefault="00566958" w:rsidP="00566958">
      <w:pPr>
        <w:rPr>
          <w:b/>
          <w:bCs/>
        </w:rPr>
      </w:pPr>
      <w:r w:rsidRPr="00566958">
        <w:rPr>
          <w:b/>
          <w:bCs/>
        </w:rPr>
        <w:t>[edDispostions: Reflection]</w:t>
      </w:r>
    </w:p>
    <w:p w14:paraId="6523E598" w14:textId="05552BD7" w:rsidR="00566958" w:rsidRDefault="00566958" w:rsidP="00566958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 w:rsidRPr="00566958">
        <w:t>demonstrates the ability to</w:t>
      </w:r>
      <w:r>
        <w:rPr>
          <w:b/>
          <w:bCs/>
        </w:rPr>
        <w:t xml:space="preserve"> review, analyze, and evaluate the success of past decisions in an effort to make better decisions in the future.</w:t>
      </w:r>
      <w:r>
        <w:t xml:space="preserve"> based on these indicators:</w:t>
      </w:r>
    </w:p>
    <w:p w14:paraId="2D2BE40B" w14:textId="6D7E726D" w:rsidR="00566958" w:rsidRDefault="00566958" w:rsidP="00566958">
      <w:pPr>
        <w:pStyle w:val="ListParagraph"/>
        <w:numPr>
          <w:ilvl w:val="1"/>
          <w:numId w:val="2"/>
        </w:numPr>
      </w:pPr>
      <w:r>
        <w:t>Accepts and incorporates suggestions in subsequent practice/actions/behaviors</w:t>
      </w:r>
    </w:p>
    <w:p w14:paraId="07D83C16" w14:textId="701E6A90" w:rsidR="00566958" w:rsidRDefault="00566958" w:rsidP="00566958">
      <w:pPr>
        <w:pStyle w:val="ListParagraph"/>
        <w:numPr>
          <w:ilvl w:val="1"/>
          <w:numId w:val="2"/>
        </w:numPr>
      </w:pPr>
      <w:r>
        <w:t>Demonstrates accurate self-analysis regarding their strengths, weaknesses, biases, and/or prejudices</w:t>
      </w:r>
    </w:p>
    <w:p w14:paraId="0D85D36A" w14:textId="2D658812" w:rsidR="00566958" w:rsidRDefault="00566958" w:rsidP="00566958">
      <w:pPr>
        <w:pStyle w:val="ListParagraph"/>
        <w:numPr>
          <w:ilvl w:val="1"/>
          <w:numId w:val="2"/>
        </w:numPr>
      </w:pPr>
      <w:r>
        <w:lastRenderedPageBreak/>
        <w:t>Analyzes, prioritizes, and acts on appropriate decisions for own growth or growth of others (i.e. impact on student learning)</w:t>
      </w:r>
    </w:p>
    <w:p w14:paraId="620C3E8E" w14:textId="69D7476C" w:rsidR="00566958" w:rsidRDefault="00566958" w:rsidP="00566958">
      <w:pPr>
        <w:pStyle w:val="ListParagraph"/>
        <w:numPr>
          <w:ilvl w:val="1"/>
          <w:numId w:val="2"/>
        </w:numPr>
      </w:pPr>
      <w:r>
        <w:t xml:space="preserve">Recognizes situations that call for a problem-solving approach </w:t>
      </w:r>
    </w:p>
    <w:p w14:paraId="0AC8BE82" w14:textId="03B6B3FC" w:rsidR="00566958" w:rsidRDefault="00566958" w:rsidP="00566958">
      <w:pPr>
        <w:pStyle w:val="ListParagraph"/>
        <w:numPr>
          <w:ilvl w:val="1"/>
          <w:numId w:val="2"/>
        </w:numPr>
      </w:pPr>
      <w:r>
        <w:t xml:space="preserve">Reflects on all aspects of experience </w:t>
      </w:r>
    </w:p>
    <w:p w14:paraId="13236A3F" w14:textId="77777777" w:rsidR="001A5745" w:rsidRDefault="001A5745" w:rsidP="001A5745">
      <w:pPr>
        <w:ind w:left="720"/>
      </w:pPr>
    </w:p>
    <w:p w14:paraId="52412A70" w14:textId="34670E0E" w:rsidR="00566958" w:rsidRDefault="00566958" w:rsidP="00566958">
      <w:pPr>
        <w:pStyle w:val="ListParagraph"/>
        <w:ind w:left="0"/>
      </w:pPr>
      <w:r>
        <w:t xml:space="preserve">Which of the following descriptors best identifies the student’s demonstration of </w:t>
      </w:r>
      <w:r>
        <w:rPr>
          <w:b/>
          <w:bCs/>
        </w:rPr>
        <w:t xml:space="preserve">reflection? </w:t>
      </w:r>
      <w:r>
        <w:t>Check the box that corresponds to your assessment of this student.</w:t>
      </w:r>
    </w:p>
    <w:p w14:paraId="70930A32" w14:textId="77777777" w:rsidR="001A5745" w:rsidRPr="00EF1C79" w:rsidRDefault="001A5745" w:rsidP="00566958">
      <w:pPr>
        <w:pStyle w:val="ListParagraph"/>
        <w:ind w:left="0"/>
      </w:pPr>
    </w:p>
    <w:p w14:paraId="53FB1B92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635D902C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1770C38D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5C0AAA5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20360608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22725868" w14:textId="53921162" w:rsidR="00566958" w:rsidRDefault="00566958" w:rsidP="00566958"/>
    <w:p w14:paraId="25B1CA73" w14:textId="30B05C32" w:rsidR="001A5745" w:rsidRDefault="001A5745" w:rsidP="00566958"/>
    <w:p w14:paraId="78CDA967" w14:textId="77777777" w:rsidR="001A5745" w:rsidRDefault="001A5745" w:rsidP="00566958"/>
    <w:p w14:paraId="329CFF78" w14:textId="0D807B75" w:rsidR="00566958" w:rsidRPr="00566958" w:rsidRDefault="00566958" w:rsidP="00566958">
      <w:pPr>
        <w:rPr>
          <w:b/>
          <w:bCs/>
        </w:rPr>
      </w:pPr>
      <w:r>
        <w:rPr>
          <w:b/>
          <w:bCs/>
        </w:rPr>
        <w:t>[edDispositions: Reverence for Teaching and Learning]</w:t>
      </w:r>
    </w:p>
    <w:p w14:paraId="17B6557E" w14:textId="77E0B3EE" w:rsidR="00566958" w:rsidRDefault="00566958" w:rsidP="00566958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>demonstrates respect and seriousness of intent to acquire knowledge and pedagogical skills</w:t>
      </w:r>
      <w:r>
        <w:t xml:space="preserve"> based on these indicators:</w:t>
      </w:r>
    </w:p>
    <w:p w14:paraId="48FA6FBB" w14:textId="5DC822D2" w:rsidR="00566958" w:rsidRDefault="00566958" w:rsidP="00566958">
      <w:pPr>
        <w:pStyle w:val="ListParagraph"/>
        <w:numPr>
          <w:ilvl w:val="1"/>
          <w:numId w:val="2"/>
        </w:numPr>
      </w:pPr>
      <w:r>
        <w:t>Values instructional time and learners time</w:t>
      </w:r>
    </w:p>
    <w:p w14:paraId="4A9D322C" w14:textId="6931811D" w:rsidR="00566958" w:rsidRDefault="00566958" w:rsidP="00566958">
      <w:pPr>
        <w:pStyle w:val="ListParagraph"/>
        <w:numPr>
          <w:ilvl w:val="1"/>
          <w:numId w:val="2"/>
        </w:numPr>
      </w:pPr>
      <w:r>
        <w:t>Maintains attentive, engaged, prepared, responsive behaviors within context (e.g. appropriate use of digital devices/peer communication)</w:t>
      </w:r>
    </w:p>
    <w:p w14:paraId="0B9AA8A4" w14:textId="7ED7D963" w:rsidR="00566958" w:rsidRDefault="00566958" w:rsidP="00566958">
      <w:pPr>
        <w:pStyle w:val="ListParagraph"/>
        <w:numPr>
          <w:ilvl w:val="1"/>
          <w:numId w:val="2"/>
        </w:numPr>
      </w:pPr>
      <w:r>
        <w:lastRenderedPageBreak/>
        <w:t>Demonstrates positive attitudes and enthusiasm toward learning and subject matter mastery</w:t>
      </w:r>
    </w:p>
    <w:p w14:paraId="47444936" w14:textId="4D71C5C1" w:rsidR="00566958" w:rsidRDefault="00F5550F" w:rsidP="00566958">
      <w:pPr>
        <w:pStyle w:val="ListParagraph"/>
        <w:numPr>
          <w:ilvl w:val="1"/>
          <w:numId w:val="2"/>
        </w:numPr>
      </w:pPr>
      <w:r>
        <w:t>Values knowledge, content, and experiences in coursework and clinical</w:t>
      </w:r>
    </w:p>
    <w:p w14:paraId="20BC4F29" w14:textId="04E8B9F3" w:rsidR="00F5550F" w:rsidRDefault="00F5550F" w:rsidP="00566958">
      <w:pPr>
        <w:pStyle w:val="ListParagraph"/>
        <w:numPr>
          <w:ilvl w:val="1"/>
          <w:numId w:val="2"/>
        </w:numPr>
      </w:pPr>
      <w:r>
        <w:t>Uses credible sources</w:t>
      </w:r>
    </w:p>
    <w:p w14:paraId="6F32578C" w14:textId="77777777" w:rsidR="001A5745" w:rsidRDefault="001A5745" w:rsidP="001A5745">
      <w:pPr>
        <w:ind w:left="720"/>
      </w:pPr>
    </w:p>
    <w:p w14:paraId="21B967D9" w14:textId="0AFCF5FF" w:rsidR="00566958" w:rsidRDefault="00566958" w:rsidP="00566958">
      <w:pPr>
        <w:pStyle w:val="ListParagraph"/>
        <w:ind w:left="0"/>
      </w:pPr>
      <w:r>
        <w:t xml:space="preserve">Which of the following descriptors best identifies the student’s </w:t>
      </w:r>
      <w:r w:rsidR="00F5550F">
        <w:rPr>
          <w:b/>
          <w:bCs/>
        </w:rPr>
        <w:t xml:space="preserve">reverence for teaching and </w:t>
      </w:r>
      <w:r w:rsidRPr="00EB33DD">
        <w:rPr>
          <w:b/>
          <w:bCs/>
        </w:rPr>
        <w:t>learning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2575FE5F" w14:textId="77777777" w:rsidR="001A5745" w:rsidRPr="00EF1C79" w:rsidRDefault="001A5745" w:rsidP="00566958">
      <w:pPr>
        <w:pStyle w:val="ListParagraph"/>
        <w:ind w:left="0"/>
      </w:pPr>
    </w:p>
    <w:p w14:paraId="7E51DD8A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25ACFF48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78CA2247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7D91F5AD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638ADFA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3C35C8B5" w14:textId="4765FCC4" w:rsidR="00D974E2" w:rsidRDefault="00D974E2" w:rsidP="00F5550F"/>
    <w:p w14:paraId="2E9EC664" w14:textId="1C2DC658" w:rsidR="001A5745" w:rsidRDefault="001A5745" w:rsidP="00F5550F"/>
    <w:p w14:paraId="231ED38B" w14:textId="70A65076" w:rsidR="001A5745" w:rsidRDefault="001A5745" w:rsidP="00F5550F"/>
    <w:p w14:paraId="3769BE52" w14:textId="6EB72894" w:rsidR="001A5745" w:rsidRDefault="001A5745" w:rsidP="00F5550F"/>
    <w:p w14:paraId="039C98FA" w14:textId="29A54ED1" w:rsidR="001A5745" w:rsidRDefault="001A5745" w:rsidP="00F5550F"/>
    <w:p w14:paraId="45CD70E8" w14:textId="75714AF8" w:rsidR="001A5745" w:rsidRDefault="001A5745" w:rsidP="00F5550F"/>
    <w:p w14:paraId="1656125E" w14:textId="7F0B66CD" w:rsidR="001A5745" w:rsidRDefault="001A5745" w:rsidP="00F5550F"/>
    <w:p w14:paraId="7373D1B0" w14:textId="3D4039A9" w:rsidR="001A5745" w:rsidRDefault="001A5745" w:rsidP="00F5550F"/>
    <w:p w14:paraId="63F0D173" w14:textId="28A00671" w:rsidR="001A5745" w:rsidRDefault="001A5745" w:rsidP="00F5550F"/>
    <w:p w14:paraId="1E23D27A" w14:textId="5F4E595A" w:rsidR="001A5745" w:rsidRDefault="001A5745" w:rsidP="00F5550F"/>
    <w:p w14:paraId="5BC6B307" w14:textId="70CEEB82" w:rsidR="001A5745" w:rsidRDefault="001A5745" w:rsidP="00F5550F"/>
    <w:p w14:paraId="4D2DBD82" w14:textId="6ECBF1A0" w:rsidR="001A5745" w:rsidRDefault="001A5745" w:rsidP="00F5550F"/>
    <w:p w14:paraId="21017951" w14:textId="5097EB5F" w:rsidR="001A5745" w:rsidRDefault="001A5745" w:rsidP="00F5550F"/>
    <w:p w14:paraId="6F2D7845" w14:textId="3E6BEA53" w:rsidR="001A5745" w:rsidRDefault="001A5745" w:rsidP="00F5550F"/>
    <w:p w14:paraId="4D094459" w14:textId="778FEE22" w:rsidR="001A5745" w:rsidRDefault="001A5745" w:rsidP="00F5550F"/>
    <w:p w14:paraId="67AF8C74" w14:textId="54AC32F4" w:rsidR="001A5745" w:rsidRDefault="001A5745" w:rsidP="00F5550F"/>
    <w:p w14:paraId="6D2B9B4C" w14:textId="3CF19896" w:rsidR="001A5745" w:rsidRDefault="001A5745" w:rsidP="00F5550F"/>
    <w:p w14:paraId="1B779493" w14:textId="558B9C53" w:rsidR="001A5745" w:rsidRDefault="001A5745" w:rsidP="00F5550F"/>
    <w:p w14:paraId="67F8FC95" w14:textId="55FED790" w:rsidR="001A5745" w:rsidRDefault="001A5745" w:rsidP="00F5550F"/>
    <w:p w14:paraId="2CA09DAF" w14:textId="77777777" w:rsidR="001A5745" w:rsidRDefault="001A5745" w:rsidP="00F5550F">
      <w:pPr>
        <w:rPr>
          <w:b/>
          <w:bCs/>
        </w:rPr>
      </w:pPr>
    </w:p>
    <w:p w14:paraId="0D7E73FC" w14:textId="0B8303CF" w:rsidR="00F5550F" w:rsidRPr="00F5550F" w:rsidRDefault="00F5550F" w:rsidP="00F5550F">
      <w:pPr>
        <w:rPr>
          <w:b/>
          <w:bCs/>
        </w:rPr>
      </w:pPr>
      <w:r>
        <w:rPr>
          <w:b/>
          <w:bCs/>
        </w:rPr>
        <w:t>[edDispositions: Responsibility]</w:t>
      </w:r>
    </w:p>
    <w:p w14:paraId="24444800" w14:textId="5CED6DDC" w:rsidR="00566958" w:rsidRDefault="00566958" w:rsidP="00566958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 w:rsidR="00F5550F">
        <w:rPr>
          <w:b/>
          <w:bCs/>
        </w:rPr>
        <w:t xml:space="preserve">acts independently, demonstrating accountability, reliability, and sound judgement </w:t>
      </w:r>
      <w:r>
        <w:t>based on these indicators:</w:t>
      </w:r>
    </w:p>
    <w:p w14:paraId="6A8AF16D" w14:textId="0FF23535" w:rsidR="00566958" w:rsidRDefault="00F5550F" w:rsidP="00566958">
      <w:pPr>
        <w:pStyle w:val="ListParagraph"/>
        <w:numPr>
          <w:ilvl w:val="1"/>
          <w:numId w:val="2"/>
        </w:numPr>
      </w:pPr>
      <w:r>
        <w:t>Accepts consequences and completes requirements</w:t>
      </w:r>
      <w:r w:rsidR="003E6F95">
        <w:t xml:space="preserve"> (including COMPLETION OF ALL CLINICAL HOURS, and PD hours (Uhigh only)</w:t>
      </w:r>
    </w:p>
    <w:p w14:paraId="169F007E" w14:textId="2D630DBD" w:rsidR="00F5550F" w:rsidRDefault="00F5550F" w:rsidP="00566958">
      <w:pPr>
        <w:pStyle w:val="ListParagraph"/>
        <w:numPr>
          <w:ilvl w:val="1"/>
          <w:numId w:val="2"/>
        </w:numPr>
      </w:pPr>
      <w:r>
        <w:t>Maintains accurate, efficient, and effective records</w:t>
      </w:r>
    </w:p>
    <w:p w14:paraId="4C12E2A7" w14:textId="103F15C4" w:rsidR="00F5550F" w:rsidRDefault="00F5550F" w:rsidP="00566958">
      <w:pPr>
        <w:pStyle w:val="ListParagraph"/>
        <w:numPr>
          <w:ilvl w:val="1"/>
          <w:numId w:val="2"/>
        </w:numPr>
      </w:pPr>
      <w:r>
        <w:t>Prepares for classes, meetings, etc</w:t>
      </w:r>
    </w:p>
    <w:p w14:paraId="6F5CE319" w14:textId="535E951E" w:rsidR="00566958" w:rsidRDefault="00F5550F" w:rsidP="00566958">
      <w:pPr>
        <w:pStyle w:val="ListParagraph"/>
        <w:numPr>
          <w:ilvl w:val="1"/>
          <w:numId w:val="2"/>
        </w:numPr>
      </w:pPr>
      <w:r>
        <w:t>Manages time effectively</w:t>
      </w:r>
    </w:p>
    <w:p w14:paraId="598123A0" w14:textId="4373F37B" w:rsidR="00566958" w:rsidRDefault="00F5550F" w:rsidP="00566958">
      <w:pPr>
        <w:pStyle w:val="ListParagraph"/>
        <w:numPr>
          <w:ilvl w:val="1"/>
          <w:numId w:val="2"/>
        </w:numPr>
      </w:pPr>
      <w:r>
        <w:t>Takes actions to solve problems</w:t>
      </w:r>
    </w:p>
    <w:p w14:paraId="2704D0DE" w14:textId="28BD5874" w:rsidR="00F5550F" w:rsidRDefault="00F5550F" w:rsidP="00F5550F">
      <w:pPr>
        <w:pStyle w:val="ListParagraph"/>
        <w:numPr>
          <w:ilvl w:val="1"/>
          <w:numId w:val="2"/>
        </w:numPr>
      </w:pPr>
      <w:r>
        <w:t>Takes care of others’ property and maintains a clean/safe environment and complies with procedures/regulations</w:t>
      </w:r>
    </w:p>
    <w:p w14:paraId="4035FFEC" w14:textId="74F66CD6" w:rsidR="00F5550F" w:rsidRDefault="00F5550F" w:rsidP="00F5550F">
      <w:pPr>
        <w:pStyle w:val="ListParagraph"/>
        <w:numPr>
          <w:ilvl w:val="1"/>
          <w:numId w:val="2"/>
        </w:numPr>
      </w:pPr>
      <w:r>
        <w:t>Ensures the accuracy of information and demonstrates a strong work ethic</w:t>
      </w:r>
    </w:p>
    <w:p w14:paraId="2CBA3ECF" w14:textId="43DB065A" w:rsidR="00F5550F" w:rsidRDefault="00F5550F" w:rsidP="00F5550F">
      <w:pPr>
        <w:pStyle w:val="ListParagraph"/>
        <w:numPr>
          <w:ilvl w:val="1"/>
          <w:numId w:val="2"/>
        </w:numPr>
      </w:pPr>
      <w:r>
        <w:t>Uses digital culture tools appropriately</w:t>
      </w:r>
    </w:p>
    <w:p w14:paraId="448F77B9" w14:textId="6DD731E7" w:rsidR="00F5550F" w:rsidRDefault="00F5550F" w:rsidP="00F5550F">
      <w:pPr>
        <w:pStyle w:val="ListParagraph"/>
        <w:numPr>
          <w:ilvl w:val="1"/>
          <w:numId w:val="2"/>
        </w:numPr>
      </w:pPr>
      <w:r>
        <w:t>Maintains professional interactions and responds in a timely manner</w:t>
      </w:r>
    </w:p>
    <w:p w14:paraId="03985D8A" w14:textId="77777777" w:rsidR="001A5745" w:rsidRDefault="001A5745" w:rsidP="00566958">
      <w:pPr>
        <w:pStyle w:val="ListParagraph"/>
        <w:ind w:left="0"/>
      </w:pPr>
    </w:p>
    <w:p w14:paraId="2C5BD228" w14:textId="28CE0B68" w:rsidR="00566958" w:rsidRDefault="00566958" w:rsidP="00566958">
      <w:pPr>
        <w:pStyle w:val="ListParagraph"/>
        <w:ind w:left="0"/>
      </w:pPr>
      <w:r>
        <w:t xml:space="preserve">Which of the following descriptors best identifies the student’s </w:t>
      </w:r>
      <w:r w:rsidR="00F5550F">
        <w:rPr>
          <w:b/>
          <w:bCs/>
        </w:rPr>
        <w:t>responsibility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5613969D" w14:textId="77777777" w:rsidR="00D974E2" w:rsidRPr="00EF1C79" w:rsidRDefault="00D974E2" w:rsidP="00566958">
      <w:pPr>
        <w:pStyle w:val="ListParagraph"/>
        <w:ind w:left="0"/>
      </w:pPr>
    </w:p>
    <w:p w14:paraId="074938EC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lastRenderedPageBreak/>
        <w:t>Exemplary: Candidate displays all of the indicators and has displayed one or more indicators to a greater degree than expected of a pre-service teacher</w:t>
      </w:r>
    </w:p>
    <w:p w14:paraId="1F197BA5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2FA92E7A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0868C761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36B58B89" w14:textId="77777777" w:rsidR="001A5745" w:rsidRDefault="001A5745" w:rsidP="001A5745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56CDDBF7" w14:textId="327C6D2C" w:rsidR="00DA17A8" w:rsidRDefault="00DA17A8" w:rsidP="00DA17A8">
      <w:pPr>
        <w:rPr>
          <w:b/>
          <w:bCs/>
        </w:rPr>
      </w:pPr>
    </w:p>
    <w:p w14:paraId="313276F6" w14:textId="77777777" w:rsidR="00035407" w:rsidRDefault="00035407" w:rsidP="00DA17A8">
      <w:pPr>
        <w:rPr>
          <w:b/>
          <w:bCs/>
        </w:rPr>
      </w:pPr>
    </w:p>
    <w:p w14:paraId="4716BA6E" w14:textId="77777777" w:rsidR="00035407" w:rsidRDefault="00035407" w:rsidP="00DA17A8">
      <w:pPr>
        <w:rPr>
          <w:b/>
          <w:bCs/>
        </w:rPr>
      </w:pPr>
    </w:p>
    <w:p w14:paraId="2BC40A5B" w14:textId="77777777" w:rsidR="00035407" w:rsidRDefault="00035407" w:rsidP="00DA17A8">
      <w:pPr>
        <w:rPr>
          <w:b/>
          <w:bCs/>
        </w:rPr>
      </w:pPr>
    </w:p>
    <w:p w14:paraId="6E3F8959" w14:textId="77777777" w:rsidR="00035407" w:rsidRDefault="00035407" w:rsidP="00DA17A8">
      <w:pPr>
        <w:rPr>
          <w:b/>
          <w:bCs/>
        </w:rPr>
      </w:pPr>
    </w:p>
    <w:p w14:paraId="09B23D36" w14:textId="77777777" w:rsidR="00035407" w:rsidRDefault="00035407" w:rsidP="00DA17A8">
      <w:pPr>
        <w:rPr>
          <w:b/>
          <w:bCs/>
        </w:rPr>
      </w:pPr>
    </w:p>
    <w:p w14:paraId="40C916B9" w14:textId="77777777" w:rsidR="00035407" w:rsidRDefault="00035407" w:rsidP="00DA17A8">
      <w:pPr>
        <w:rPr>
          <w:b/>
          <w:bCs/>
        </w:rPr>
      </w:pPr>
    </w:p>
    <w:p w14:paraId="3DA4152D" w14:textId="77777777" w:rsidR="00035407" w:rsidRDefault="00035407" w:rsidP="00DA17A8">
      <w:pPr>
        <w:rPr>
          <w:b/>
          <w:bCs/>
        </w:rPr>
      </w:pPr>
    </w:p>
    <w:p w14:paraId="0D2642FA" w14:textId="77777777" w:rsidR="00035407" w:rsidRDefault="00035407" w:rsidP="00DA17A8">
      <w:pPr>
        <w:rPr>
          <w:b/>
          <w:bCs/>
        </w:rPr>
      </w:pPr>
    </w:p>
    <w:p w14:paraId="3E628881" w14:textId="77777777" w:rsidR="00035407" w:rsidRDefault="00035407" w:rsidP="00DA17A8">
      <w:pPr>
        <w:rPr>
          <w:b/>
          <w:bCs/>
        </w:rPr>
      </w:pPr>
    </w:p>
    <w:p w14:paraId="706B324C" w14:textId="77777777" w:rsidR="00035407" w:rsidRDefault="00035407" w:rsidP="00DA17A8">
      <w:pPr>
        <w:rPr>
          <w:b/>
          <w:bCs/>
        </w:rPr>
      </w:pPr>
    </w:p>
    <w:p w14:paraId="4846F0E1" w14:textId="77777777" w:rsidR="00035407" w:rsidRDefault="00035407" w:rsidP="00DA17A8">
      <w:pPr>
        <w:rPr>
          <w:b/>
          <w:bCs/>
        </w:rPr>
      </w:pPr>
    </w:p>
    <w:p w14:paraId="117F1313" w14:textId="77777777" w:rsidR="00035407" w:rsidRDefault="00035407" w:rsidP="00DA17A8">
      <w:pPr>
        <w:rPr>
          <w:b/>
          <w:bCs/>
        </w:rPr>
      </w:pPr>
    </w:p>
    <w:p w14:paraId="781CD001" w14:textId="77777777" w:rsidR="00035407" w:rsidRDefault="00035407" w:rsidP="00DA17A8">
      <w:pPr>
        <w:rPr>
          <w:b/>
          <w:bCs/>
        </w:rPr>
      </w:pPr>
    </w:p>
    <w:p w14:paraId="24FF1E65" w14:textId="77777777" w:rsidR="00035407" w:rsidRDefault="00035407" w:rsidP="00DA17A8">
      <w:pPr>
        <w:rPr>
          <w:b/>
          <w:bCs/>
        </w:rPr>
      </w:pPr>
    </w:p>
    <w:p w14:paraId="61148500" w14:textId="77777777" w:rsidR="00035407" w:rsidRDefault="00035407" w:rsidP="00DA17A8">
      <w:pPr>
        <w:rPr>
          <w:b/>
          <w:bCs/>
        </w:rPr>
      </w:pPr>
    </w:p>
    <w:p w14:paraId="22CEE4A2" w14:textId="6A3DD4AB" w:rsidR="00DA17A8" w:rsidRPr="00F5550F" w:rsidRDefault="00DA17A8" w:rsidP="00DA17A8">
      <w:pPr>
        <w:rPr>
          <w:b/>
          <w:bCs/>
        </w:rPr>
      </w:pPr>
      <w:r>
        <w:rPr>
          <w:b/>
          <w:bCs/>
        </w:rPr>
        <w:t>[edDispositions: Respect]</w:t>
      </w:r>
    </w:p>
    <w:p w14:paraId="7625EC12" w14:textId="4D93D30A" w:rsidR="00DA17A8" w:rsidRDefault="00DA17A8" w:rsidP="00DA17A8">
      <w:pPr>
        <w:pStyle w:val="ListParagraph"/>
        <w:numPr>
          <w:ilvl w:val="0"/>
          <w:numId w:val="2"/>
        </w:numPr>
      </w:pPr>
      <w:r>
        <w:lastRenderedPageBreak/>
        <w:t xml:space="preserve">Reflect on the extent that the student </w:t>
      </w:r>
      <w:r>
        <w:rPr>
          <w:b/>
          <w:bCs/>
        </w:rPr>
        <w:t xml:space="preserve">demonstrates the ability to honor, value, and demonstrate consideration and regard for others </w:t>
      </w:r>
      <w:r>
        <w:t>based on these indicators:</w:t>
      </w:r>
    </w:p>
    <w:p w14:paraId="27DE6AD9" w14:textId="0D48B291" w:rsidR="00DA17A8" w:rsidRDefault="00DA17A8" w:rsidP="00DA17A8">
      <w:pPr>
        <w:pStyle w:val="ListParagraph"/>
        <w:numPr>
          <w:ilvl w:val="1"/>
          <w:numId w:val="2"/>
        </w:numPr>
      </w:pPr>
      <w:r>
        <w:t>Considers opinions of others with an open mind and demonstrates consideration, empathy, and care for others</w:t>
      </w:r>
    </w:p>
    <w:p w14:paraId="1AB5C77F" w14:textId="29F2122D" w:rsidR="00DA17A8" w:rsidRDefault="00DA17A8" w:rsidP="00DA17A8">
      <w:pPr>
        <w:pStyle w:val="ListParagraph"/>
        <w:numPr>
          <w:ilvl w:val="1"/>
          <w:numId w:val="2"/>
        </w:numPr>
      </w:pPr>
      <w:r>
        <w:t xml:space="preserve">Uses appropriate professional and respectful tone </w:t>
      </w:r>
      <w:r w:rsidR="003E6F95">
        <w:t>and language in verbal, nonverbal, interpersonal, listening, and/or digital communication</w:t>
      </w:r>
    </w:p>
    <w:p w14:paraId="77B7D629" w14:textId="7AE67B9D" w:rsidR="003E6F95" w:rsidRDefault="003E6F95" w:rsidP="00DA17A8">
      <w:pPr>
        <w:pStyle w:val="ListParagraph"/>
        <w:numPr>
          <w:ilvl w:val="1"/>
          <w:numId w:val="2"/>
        </w:numPr>
      </w:pPr>
      <w:r>
        <w:t>Seeks to understand, appreciate, and embrace individual perspectives and differences (cultural, learners, experiences, genders, ethnicity, social class, etc)</w:t>
      </w:r>
    </w:p>
    <w:p w14:paraId="1C1E4EFC" w14:textId="77777777" w:rsidR="001A5745" w:rsidRDefault="001A5745" w:rsidP="00DA17A8">
      <w:pPr>
        <w:pStyle w:val="ListParagraph"/>
        <w:ind w:left="0"/>
      </w:pPr>
    </w:p>
    <w:p w14:paraId="02696850" w14:textId="6DB6E28E" w:rsidR="00DA17A8" w:rsidRDefault="00DA17A8" w:rsidP="00DA17A8">
      <w:pPr>
        <w:pStyle w:val="ListParagraph"/>
        <w:ind w:left="0"/>
      </w:pPr>
      <w:r>
        <w:t xml:space="preserve">Which of the following descriptors best identifies the student’s </w:t>
      </w:r>
      <w:r>
        <w:rPr>
          <w:b/>
          <w:bCs/>
        </w:rPr>
        <w:t>resp</w:t>
      </w:r>
      <w:r w:rsidR="003E6F95">
        <w:rPr>
          <w:b/>
          <w:bCs/>
        </w:rPr>
        <w:t>ect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7D6A3466" w14:textId="77777777" w:rsidR="00D974E2" w:rsidRPr="00EF1C79" w:rsidRDefault="00D974E2" w:rsidP="00DA17A8">
      <w:pPr>
        <w:pStyle w:val="ListParagraph"/>
        <w:ind w:left="0"/>
      </w:pPr>
    </w:p>
    <w:p w14:paraId="6B3F4BE1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764EF2BE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4DC3548A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598F132A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34092BF0" w14:textId="53978C9C" w:rsidR="00D974E2" w:rsidRDefault="00035407" w:rsidP="00D974E2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6C7FF3B8" w14:textId="77777777" w:rsidR="00D974E2" w:rsidRDefault="00D974E2" w:rsidP="00D974E2"/>
    <w:p w14:paraId="25D2A518" w14:textId="3761C5DD" w:rsidR="003E6F95" w:rsidRPr="00F5550F" w:rsidRDefault="003E6F95" w:rsidP="003E6F95">
      <w:pPr>
        <w:rPr>
          <w:b/>
          <w:bCs/>
        </w:rPr>
      </w:pPr>
      <w:r>
        <w:rPr>
          <w:b/>
          <w:bCs/>
        </w:rPr>
        <w:t>[edDispositions: Collaboration]</w:t>
      </w:r>
    </w:p>
    <w:p w14:paraId="1D14565F" w14:textId="3B104EAA" w:rsidR="003E6F95" w:rsidRDefault="003E6F95" w:rsidP="003E6F95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 xml:space="preserve">demonstrates the ability to work together, exchange ideas, share in the learning process, respect different perspectives, and </w:t>
      </w:r>
      <w:r>
        <w:rPr>
          <w:b/>
          <w:bCs/>
        </w:rPr>
        <w:lastRenderedPageBreak/>
        <w:t xml:space="preserve">build consensus by communicating efficiently and effectively </w:t>
      </w:r>
      <w:r>
        <w:t>based on these indicators:</w:t>
      </w:r>
    </w:p>
    <w:p w14:paraId="53C0C1B5" w14:textId="0BB9AD50" w:rsidR="003E6F95" w:rsidRDefault="003E6F95" w:rsidP="003E6F95">
      <w:pPr>
        <w:pStyle w:val="ListParagraph"/>
        <w:numPr>
          <w:ilvl w:val="1"/>
          <w:numId w:val="2"/>
        </w:numPr>
      </w:pPr>
      <w:r>
        <w:t>Cooperates and maintains a positive relationship with others</w:t>
      </w:r>
    </w:p>
    <w:p w14:paraId="6D3A98AC" w14:textId="78A69E4D" w:rsidR="003E6F95" w:rsidRDefault="003E6F95" w:rsidP="003E6F95">
      <w:pPr>
        <w:pStyle w:val="ListParagraph"/>
        <w:numPr>
          <w:ilvl w:val="1"/>
          <w:numId w:val="2"/>
        </w:numPr>
      </w:pPr>
      <w:r>
        <w:t>Makes contributions to group efforts through positive working relationships</w:t>
      </w:r>
    </w:p>
    <w:p w14:paraId="2B13E17E" w14:textId="1CC15028" w:rsidR="003E6F95" w:rsidRDefault="003E6F95" w:rsidP="003E6F95">
      <w:pPr>
        <w:pStyle w:val="ListParagraph"/>
        <w:numPr>
          <w:ilvl w:val="1"/>
          <w:numId w:val="2"/>
        </w:numPr>
      </w:pPr>
      <w:r>
        <w:t>Participates in professional development practices and/or community</w:t>
      </w:r>
    </w:p>
    <w:p w14:paraId="3F2CDE08" w14:textId="626CE466" w:rsidR="003E6F95" w:rsidRDefault="003E6F95" w:rsidP="003E6F95">
      <w:pPr>
        <w:pStyle w:val="ListParagraph"/>
        <w:numPr>
          <w:ilvl w:val="1"/>
          <w:numId w:val="2"/>
        </w:numPr>
      </w:pPr>
      <w:r>
        <w:t>Supports work of others and uses appropriate strategies for conflict resolution</w:t>
      </w:r>
    </w:p>
    <w:p w14:paraId="0683055C" w14:textId="28644C10" w:rsidR="003E6F95" w:rsidRDefault="003E6F95" w:rsidP="003E6F95">
      <w:pPr>
        <w:pStyle w:val="ListParagraph"/>
        <w:numPr>
          <w:ilvl w:val="1"/>
          <w:numId w:val="2"/>
        </w:numPr>
      </w:pPr>
      <w:r>
        <w:t>Builds consensus to pursue common goals</w:t>
      </w:r>
    </w:p>
    <w:p w14:paraId="2AC6C480" w14:textId="2A41BD2E" w:rsidR="003E6F95" w:rsidRDefault="003E6F95" w:rsidP="003E6F95">
      <w:pPr>
        <w:pStyle w:val="ListParagraph"/>
        <w:numPr>
          <w:ilvl w:val="1"/>
          <w:numId w:val="2"/>
        </w:numPr>
      </w:pPr>
      <w:r>
        <w:t>Communicates effectively: listens and is responsive to suggestions</w:t>
      </w:r>
    </w:p>
    <w:p w14:paraId="37035FD5" w14:textId="4503DCA1" w:rsidR="003E6F95" w:rsidRDefault="003E6F95" w:rsidP="003E6F95">
      <w:pPr>
        <w:pStyle w:val="ListParagraph"/>
        <w:numPr>
          <w:ilvl w:val="1"/>
          <w:numId w:val="2"/>
        </w:numPr>
      </w:pPr>
      <w:r>
        <w:t>Acknowledges and considers the contributions of others</w:t>
      </w:r>
    </w:p>
    <w:p w14:paraId="5212FC2E" w14:textId="77777777" w:rsidR="00035407" w:rsidRDefault="00035407" w:rsidP="003E6F95">
      <w:pPr>
        <w:pStyle w:val="ListParagraph"/>
        <w:ind w:left="0"/>
      </w:pPr>
    </w:p>
    <w:p w14:paraId="24D40E81" w14:textId="77FA22B9" w:rsidR="003E6F95" w:rsidRDefault="003E6F95" w:rsidP="003E6F95">
      <w:pPr>
        <w:pStyle w:val="ListParagraph"/>
        <w:ind w:left="0"/>
      </w:pPr>
      <w:r>
        <w:t xml:space="preserve">Which of the following descriptors best identifies the student’s </w:t>
      </w:r>
      <w:r w:rsidR="00D974E2">
        <w:rPr>
          <w:b/>
          <w:bCs/>
        </w:rPr>
        <w:t>collaboration</w:t>
      </w:r>
      <w:r>
        <w:rPr>
          <w:b/>
          <w:bCs/>
        </w:rPr>
        <w:t xml:space="preserve">? </w:t>
      </w:r>
      <w:r>
        <w:t>Check the box that corresponds to your assessment of this student.</w:t>
      </w:r>
    </w:p>
    <w:p w14:paraId="6D8A0902" w14:textId="77777777" w:rsidR="00D974E2" w:rsidRPr="00EF1C79" w:rsidRDefault="00D974E2" w:rsidP="003E6F95">
      <w:pPr>
        <w:pStyle w:val="ListParagraph"/>
        <w:ind w:left="0"/>
      </w:pPr>
    </w:p>
    <w:p w14:paraId="3D615CFC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5B38F514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331EEFAF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44DDEA3C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106FDB96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442AAC02" w14:textId="63887C46" w:rsidR="003E6F95" w:rsidRDefault="003E6F95" w:rsidP="003E6F95"/>
    <w:p w14:paraId="5882EBFD" w14:textId="5708CA8F" w:rsidR="00D974E2" w:rsidRPr="00F5550F" w:rsidRDefault="00D974E2" w:rsidP="00D974E2">
      <w:pPr>
        <w:rPr>
          <w:b/>
          <w:bCs/>
        </w:rPr>
      </w:pPr>
      <w:r>
        <w:rPr>
          <w:b/>
          <w:bCs/>
        </w:rPr>
        <w:t>[edDispositions: Honesty/Integrity]</w:t>
      </w:r>
    </w:p>
    <w:p w14:paraId="31A43C3A" w14:textId="402AF322" w:rsidR="00D974E2" w:rsidRDefault="00D974E2" w:rsidP="00D974E2">
      <w:pPr>
        <w:pStyle w:val="ListParagraph"/>
        <w:numPr>
          <w:ilvl w:val="0"/>
          <w:numId w:val="2"/>
        </w:numPr>
      </w:pPr>
      <w:r>
        <w:t xml:space="preserve">Reflect on the extent that the student </w:t>
      </w:r>
      <w:r>
        <w:rPr>
          <w:b/>
          <w:bCs/>
        </w:rPr>
        <w:t xml:space="preserve">demonstrates truthfulness to themselves and to others, and demonstrates trustworthiness </w:t>
      </w:r>
      <w:r>
        <w:t>based on these indicators:</w:t>
      </w:r>
    </w:p>
    <w:p w14:paraId="04A74574" w14:textId="5ED3851C" w:rsidR="00D974E2" w:rsidRDefault="00D974E2" w:rsidP="00D974E2">
      <w:pPr>
        <w:pStyle w:val="ListParagraph"/>
        <w:numPr>
          <w:ilvl w:val="1"/>
          <w:numId w:val="2"/>
        </w:numPr>
      </w:pPr>
      <w:r>
        <w:lastRenderedPageBreak/>
        <w:t>Displays academic integrity</w:t>
      </w:r>
    </w:p>
    <w:p w14:paraId="0F226E4B" w14:textId="045B0E98" w:rsidR="00D974E2" w:rsidRDefault="00D974E2" w:rsidP="00D974E2">
      <w:pPr>
        <w:pStyle w:val="ListParagraph"/>
        <w:numPr>
          <w:ilvl w:val="1"/>
          <w:numId w:val="2"/>
        </w:numPr>
      </w:pPr>
      <w:r>
        <w:t>Communicates with honesty and integrity</w:t>
      </w:r>
    </w:p>
    <w:p w14:paraId="344B91E5" w14:textId="52F7543B" w:rsidR="00D974E2" w:rsidRDefault="00D974E2" w:rsidP="00D974E2">
      <w:pPr>
        <w:pStyle w:val="ListParagraph"/>
        <w:numPr>
          <w:ilvl w:val="1"/>
          <w:numId w:val="2"/>
        </w:numPr>
      </w:pPr>
      <w:r>
        <w:t>Maintains confidentiality (students/colleagues) in all situations following FERPA, IEP, 504 requirements</w:t>
      </w:r>
    </w:p>
    <w:p w14:paraId="75673828" w14:textId="36AEB913" w:rsidR="00D974E2" w:rsidRDefault="00D974E2" w:rsidP="00D974E2">
      <w:pPr>
        <w:pStyle w:val="ListParagraph"/>
        <w:numPr>
          <w:ilvl w:val="1"/>
          <w:numId w:val="2"/>
        </w:numPr>
      </w:pPr>
      <w:r>
        <w:t xml:space="preserve">Adheres to the ISBE code of ethics </w:t>
      </w:r>
      <w:hyperlink r:id="rId7" w:history="1">
        <w:r w:rsidRPr="00D974E2">
          <w:rPr>
            <w:rStyle w:val="Hyperlink"/>
          </w:rPr>
          <w:t>https://www.isbe.net/Documents/22ARK.pdf</w:t>
        </w:r>
      </w:hyperlink>
    </w:p>
    <w:p w14:paraId="14178604" w14:textId="77777777" w:rsidR="00035407" w:rsidRDefault="00035407" w:rsidP="00D974E2">
      <w:pPr>
        <w:pStyle w:val="ListParagraph"/>
        <w:ind w:left="0"/>
      </w:pPr>
    </w:p>
    <w:p w14:paraId="36EDF6E8" w14:textId="2E47D087" w:rsidR="00D974E2" w:rsidRDefault="00D974E2" w:rsidP="00D974E2">
      <w:pPr>
        <w:pStyle w:val="ListParagraph"/>
        <w:ind w:left="0"/>
      </w:pPr>
      <w:r>
        <w:t xml:space="preserve">Which of the following descriptors best identifies the student’s </w:t>
      </w:r>
      <w:r>
        <w:rPr>
          <w:b/>
          <w:bCs/>
        </w:rPr>
        <w:t xml:space="preserve">honesty/integrity? </w:t>
      </w:r>
      <w:r>
        <w:t>Check the box that corresponds to your assessment of this student.</w:t>
      </w:r>
    </w:p>
    <w:p w14:paraId="38EAB73F" w14:textId="77777777" w:rsidR="00D974E2" w:rsidRPr="00EF1C79" w:rsidRDefault="00D974E2" w:rsidP="00D974E2">
      <w:pPr>
        <w:pStyle w:val="ListParagraph"/>
        <w:ind w:left="0"/>
      </w:pPr>
    </w:p>
    <w:p w14:paraId="657CF90E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Exemplary: Candidate displays all of the indicators and has displayed one or more indicators to a greater degree than expected of a pre-service teacher</w:t>
      </w:r>
    </w:p>
    <w:p w14:paraId="066B715F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Proficient: Candidate displays all of the indicators</w:t>
      </w:r>
    </w:p>
    <w:p w14:paraId="62E8F079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Developing: Candidate displays a majority of the indicators and no negative indicators but does not meet the “Proficient” category</w:t>
      </w:r>
    </w:p>
    <w:p w14:paraId="1D5E3D2F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Limited: Candidate displays some of the indicators but may have displayed one negative indicator</w:t>
      </w:r>
    </w:p>
    <w:p w14:paraId="435DE4C7" w14:textId="77777777" w:rsidR="00035407" w:rsidRDefault="00035407" w:rsidP="00035407">
      <w:pPr>
        <w:pStyle w:val="ListParagraph"/>
        <w:numPr>
          <w:ilvl w:val="0"/>
          <w:numId w:val="3"/>
        </w:numPr>
      </w:pPr>
      <w:r>
        <w:t>Unacceptable: Candidate displays few of the indicators OR candidate has displayed more than one negative indicator OR candidate displays a negative indicator that required a Disposition Concern form be filed</w:t>
      </w:r>
    </w:p>
    <w:p w14:paraId="392916E4" w14:textId="78600835" w:rsidR="00D974E2" w:rsidRDefault="00D974E2" w:rsidP="00DA17A8">
      <w:pPr>
        <w:rPr>
          <w:b/>
          <w:bCs/>
        </w:rPr>
      </w:pPr>
    </w:p>
    <w:p w14:paraId="1727E23A" w14:textId="77777777" w:rsidR="00D974E2" w:rsidRDefault="00D974E2" w:rsidP="00DA17A8">
      <w:pPr>
        <w:rPr>
          <w:b/>
          <w:bCs/>
        </w:rPr>
      </w:pPr>
    </w:p>
    <w:p w14:paraId="58405685" w14:textId="38449C73" w:rsidR="00566958" w:rsidRDefault="00D974E2" w:rsidP="00566958">
      <w:pPr>
        <w:jc w:val="center"/>
        <w:rPr>
          <w:b/>
          <w:bCs/>
        </w:rPr>
      </w:pPr>
      <w:r w:rsidRPr="00D974E2">
        <w:rPr>
          <w:b/>
          <w:bCs/>
        </w:rPr>
        <w:t xml:space="preserve">Professional Responsibilities and Dispositions </w:t>
      </w:r>
      <w:r w:rsidR="00566958">
        <w:rPr>
          <w:b/>
          <w:bCs/>
        </w:rPr>
        <w:t>Summary</w:t>
      </w:r>
    </w:p>
    <w:p w14:paraId="3744178A" w14:textId="27E471CD" w:rsidR="00566958" w:rsidRDefault="00566958" w:rsidP="00566958">
      <w:pPr>
        <w:pStyle w:val="ListParagraph"/>
        <w:numPr>
          <w:ilvl w:val="0"/>
          <w:numId w:val="2"/>
        </w:numPr>
      </w:pPr>
      <w:r>
        <w:t xml:space="preserve">Reflect on the student’s performance in each of the preceding areas and check the box that corresponds to your </w:t>
      </w:r>
      <w:r w:rsidRPr="00035407">
        <w:rPr>
          <w:b/>
          <w:bCs/>
        </w:rPr>
        <w:t>overall</w:t>
      </w:r>
      <w:r>
        <w:t xml:space="preserve"> assessment of this student’s </w:t>
      </w:r>
      <w:r w:rsidR="00D974E2">
        <w:t>p</w:t>
      </w:r>
      <w:r w:rsidR="00D974E2" w:rsidRPr="00D974E2">
        <w:t xml:space="preserve">rofessional </w:t>
      </w:r>
      <w:r w:rsidR="00D974E2">
        <w:t>r</w:t>
      </w:r>
      <w:r w:rsidR="00D974E2" w:rsidRPr="00D974E2">
        <w:t xml:space="preserve">esponsibilities and </w:t>
      </w:r>
      <w:r w:rsidR="00D974E2">
        <w:t>d</w:t>
      </w:r>
      <w:r w:rsidR="00D974E2" w:rsidRPr="00D974E2">
        <w:t>ispositions</w:t>
      </w:r>
      <w:r>
        <w:t>.</w:t>
      </w:r>
    </w:p>
    <w:p w14:paraId="01EE7F19" w14:textId="77777777" w:rsidR="00D974E2" w:rsidRDefault="00D974E2" w:rsidP="00D974E2"/>
    <w:p w14:paraId="4A47E033" w14:textId="77777777" w:rsidR="00566958" w:rsidRDefault="00566958" w:rsidP="00566958">
      <w:pPr>
        <w:pStyle w:val="ListParagraph"/>
        <w:numPr>
          <w:ilvl w:val="0"/>
          <w:numId w:val="3"/>
        </w:numPr>
      </w:pPr>
      <w:r>
        <w:t>Exemplary</w:t>
      </w:r>
    </w:p>
    <w:p w14:paraId="4270E0EA" w14:textId="77777777" w:rsidR="00566958" w:rsidRDefault="00566958" w:rsidP="00566958">
      <w:pPr>
        <w:pStyle w:val="ListParagraph"/>
        <w:numPr>
          <w:ilvl w:val="0"/>
          <w:numId w:val="3"/>
        </w:numPr>
      </w:pPr>
      <w:r>
        <w:lastRenderedPageBreak/>
        <w:t>Proficient</w:t>
      </w:r>
    </w:p>
    <w:p w14:paraId="7F71496B" w14:textId="77777777" w:rsidR="00566958" w:rsidRDefault="00566958" w:rsidP="00566958">
      <w:pPr>
        <w:pStyle w:val="ListParagraph"/>
        <w:numPr>
          <w:ilvl w:val="0"/>
          <w:numId w:val="3"/>
        </w:numPr>
      </w:pPr>
      <w:r>
        <w:t>Developing</w:t>
      </w:r>
    </w:p>
    <w:p w14:paraId="381A9AF6" w14:textId="77777777" w:rsidR="00566958" w:rsidRDefault="00566958" w:rsidP="00566958">
      <w:pPr>
        <w:pStyle w:val="ListParagraph"/>
        <w:numPr>
          <w:ilvl w:val="0"/>
          <w:numId w:val="3"/>
        </w:numPr>
      </w:pPr>
      <w:r>
        <w:t>Limited</w:t>
      </w:r>
    </w:p>
    <w:p w14:paraId="6FB7AA67" w14:textId="77777777" w:rsidR="00566958" w:rsidRDefault="00566958" w:rsidP="00566958">
      <w:pPr>
        <w:pStyle w:val="ListParagraph"/>
        <w:numPr>
          <w:ilvl w:val="0"/>
          <w:numId w:val="3"/>
        </w:numPr>
      </w:pPr>
      <w:r>
        <w:t>Unacceptable</w:t>
      </w:r>
    </w:p>
    <w:p w14:paraId="741125DB" w14:textId="77777777" w:rsidR="00566958" w:rsidRDefault="00566958" w:rsidP="00566958"/>
    <w:p w14:paraId="50E626E3" w14:textId="59EC3298" w:rsidR="00566958" w:rsidRDefault="00566958" w:rsidP="0056695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explain your </w:t>
      </w:r>
      <w:r w:rsidR="00D974E2" w:rsidRPr="00D974E2">
        <w:rPr>
          <w:b/>
          <w:bCs/>
        </w:rPr>
        <w:t>Professional Responsibilities and Dispositions</w:t>
      </w:r>
      <w:r>
        <w:t xml:space="preserve"> ratings for this student</w:t>
      </w:r>
      <w:r w:rsidR="00D974E2">
        <w:t>.</w:t>
      </w:r>
      <w:r>
        <w:t xml:space="preserve"> </w:t>
      </w:r>
    </w:p>
    <w:p w14:paraId="286EB4B3" w14:textId="77777777" w:rsidR="00566958" w:rsidRPr="007F349D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F349D">
        <w:rPr>
          <w:b/>
          <w:bCs/>
        </w:rPr>
        <w:t>Comments:</w:t>
      </w:r>
    </w:p>
    <w:p w14:paraId="3A16EF86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EFBFDF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09FD6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2095B5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C06BD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3B4D2A" w14:textId="77777777" w:rsidR="00566958" w:rsidRDefault="00566958" w:rsidP="0056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C0931" w14:textId="77777777" w:rsidR="00566958" w:rsidRDefault="00566958" w:rsidP="00566958"/>
    <w:p w14:paraId="3EC97AD6" w14:textId="6CE194F0" w:rsidR="00566958" w:rsidRDefault="00566958" w:rsidP="00566958">
      <w:pPr>
        <w:pStyle w:val="ListParagraph"/>
        <w:numPr>
          <w:ilvl w:val="0"/>
          <w:numId w:val="2"/>
        </w:numPr>
      </w:pPr>
      <w:r>
        <w:t xml:space="preserve">Many of our instructors use point-based grading systems. Please select the number of points that you believe this student has earned for </w:t>
      </w:r>
      <w:r w:rsidR="00D974E2" w:rsidRPr="00D974E2">
        <w:rPr>
          <w:b/>
          <w:bCs/>
        </w:rPr>
        <w:t>Professional Responsibilities and Dispositions</w:t>
      </w:r>
      <w:r>
        <w:t xml:space="preserve"> based on the performance rating that you have chosen.</w:t>
      </w:r>
    </w:p>
    <w:p w14:paraId="527A3C02" w14:textId="77777777" w:rsidR="00566958" w:rsidRDefault="00566958" w:rsidP="00566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958" w14:paraId="0ED5DD99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5CF184" w14:textId="77777777" w:rsidR="00566958" w:rsidRPr="0084200A" w:rsidRDefault="00566958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Exemplary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6AA3829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B394340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20</w:t>
            </w:r>
          </w:p>
        </w:tc>
      </w:tr>
      <w:tr w:rsidR="00566958" w14:paraId="6BA7FDC8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DA2E710" w14:textId="77777777" w:rsidR="00566958" w:rsidRPr="0084200A" w:rsidRDefault="00566958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Proficient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D87184C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2BBDA07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18</w:t>
            </w:r>
          </w:p>
        </w:tc>
      </w:tr>
      <w:tr w:rsidR="00566958" w14:paraId="6177ED67" w14:textId="77777777" w:rsidTr="003E6F95">
        <w:trPr>
          <w:gridAfter w:val="3"/>
          <w:wAfter w:w="561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6BFC730" w14:textId="77777777" w:rsidR="00566958" w:rsidRPr="0084200A" w:rsidRDefault="00566958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Developing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64934B6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16</w:t>
            </w:r>
          </w:p>
        </w:tc>
      </w:tr>
      <w:tr w:rsidR="00566958" w14:paraId="22E9E2A7" w14:textId="77777777" w:rsidTr="003E6F95">
        <w:trPr>
          <w:gridAfter w:val="2"/>
          <w:wAfter w:w="3740" w:type="dxa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0DB669A" w14:textId="77777777" w:rsidR="00566958" w:rsidRPr="0084200A" w:rsidRDefault="00566958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Limited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BFC0827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ED16A5A" w14:textId="77777777" w:rsidR="00566958" w:rsidRDefault="00566958" w:rsidP="003E6F95">
            <w:pPr>
              <w:pStyle w:val="ListParagraph"/>
              <w:numPr>
                <w:ilvl w:val="0"/>
                <w:numId w:val="4"/>
              </w:numPr>
            </w:pPr>
            <w:r>
              <w:t>15</w:t>
            </w:r>
          </w:p>
        </w:tc>
      </w:tr>
      <w:tr w:rsidR="00566958" w14:paraId="63CED3D2" w14:textId="77777777" w:rsidTr="003E6F9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1A8DFFD" w14:textId="77777777" w:rsidR="00566958" w:rsidRPr="0084200A" w:rsidRDefault="00566958" w:rsidP="003E6F95">
            <w:pPr>
              <w:rPr>
                <w:b/>
                <w:bCs/>
              </w:rPr>
            </w:pPr>
            <w:r w:rsidRPr="0084200A">
              <w:rPr>
                <w:b/>
                <w:bCs/>
              </w:rPr>
              <w:t>Unacceptable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58CAE" w14:textId="77777777" w:rsidR="00566958" w:rsidRDefault="00566958" w:rsidP="003E6F95">
            <w:r>
              <w:t>Please write in the number of points below 14 that you feel this student has earned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A6" w14:textId="77777777" w:rsidR="00566958" w:rsidRDefault="00566958" w:rsidP="003E6F95"/>
        </w:tc>
      </w:tr>
    </w:tbl>
    <w:p w14:paraId="10A11C6C" w14:textId="77777777" w:rsidR="00566958" w:rsidRDefault="00566958" w:rsidP="00566958"/>
    <w:p w14:paraId="0FCC1BC0" w14:textId="77777777" w:rsidR="00566958" w:rsidRDefault="00566958" w:rsidP="00566958"/>
    <w:p w14:paraId="2451574A" w14:textId="77777777" w:rsidR="00566958" w:rsidRPr="00560D2D" w:rsidRDefault="00566958" w:rsidP="00566958"/>
    <w:p w14:paraId="5F8E70BF" w14:textId="77777777" w:rsidR="00566958" w:rsidRPr="00560D2D" w:rsidRDefault="00566958" w:rsidP="00566958"/>
    <w:p w14:paraId="0E95D468" w14:textId="77777777" w:rsidR="00566958" w:rsidRPr="00560D2D" w:rsidRDefault="00566958" w:rsidP="00184D8E"/>
    <w:sectPr w:rsidR="00566958" w:rsidRPr="00560D2D" w:rsidSect="000A40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9AE8" w14:textId="77777777" w:rsidR="00162D06" w:rsidRDefault="00162D06" w:rsidP="00EF1C79">
      <w:r>
        <w:separator/>
      </w:r>
    </w:p>
  </w:endnote>
  <w:endnote w:type="continuationSeparator" w:id="0">
    <w:p w14:paraId="063DDC9C" w14:textId="77777777" w:rsidR="00162D06" w:rsidRDefault="00162D06" w:rsidP="00EF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31B0" w14:textId="614AF98D" w:rsidR="003E6F95" w:rsidRDefault="003E6F95">
    <w:pPr>
      <w:pStyle w:val="Footer"/>
    </w:pPr>
    <w:r>
      <w:t>Revised 08/19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DDAB" w14:textId="77777777" w:rsidR="00162D06" w:rsidRDefault="00162D06" w:rsidP="00EF1C79">
      <w:r>
        <w:separator/>
      </w:r>
    </w:p>
  </w:footnote>
  <w:footnote w:type="continuationSeparator" w:id="0">
    <w:p w14:paraId="374055B3" w14:textId="77777777" w:rsidR="00162D06" w:rsidRDefault="00162D06" w:rsidP="00EF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FDA2" w14:textId="0EA2C369" w:rsidR="003E6F95" w:rsidRDefault="003E6F95">
    <w:pPr>
      <w:pStyle w:val="Header"/>
    </w:pPr>
    <w:r>
      <w:t>TCH 216 Clinical Summative Assessment and edDispositions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A3E"/>
    <w:multiLevelType w:val="hybridMultilevel"/>
    <w:tmpl w:val="0AFCA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02F0B"/>
    <w:multiLevelType w:val="hybridMultilevel"/>
    <w:tmpl w:val="D6D0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65F"/>
    <w:multiLevelType w:val="hybridMultilevel"/>
    <w:tmpl w:val="F68873E4"/>
    <w:lvl w:ilvl="0" w:tplc="1910BB6A"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3D78"/>
    <w:multiLevelType w:val="hybridMultilevel"/>
    <w:tmpl w:val="F824240E"/>
    <w:lvl w:ilvl="0" w:tplc="1910BB6A"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7"/>
    <w:rsid w:val="00001CDD"/>
    <w:rsid w:val="00035407"/>
    <w:rsid w:val="00036DE7"/>
    <w:rsid w:val="000A1AB7"/>
    <w:rsid w:val="000A40F7"/>
    <w:rsid w:val="00162D06"/>
    <w:rsid w:val="00184D8E"/>
    <w:rsid w:val="001A5745"/>
    <w:rsid w:val="003E6F95"/>
    <w:rsid w:val="00461213"/>
    <w:rsid w:val="00560D2D"/>
    <w:rsid w:val="00566958"/>
    <w:rsid w:val="005E3F0E"/>
    <w:rsid w:val="00646A67"/>
    <w:rsid w:val="00746D48"/>
    <w:rsid w:val="007F349D"/>
    <w:rsid w:val="008360E4"/>
    <w:rsid w:val="0084200A"/>
    <w:rsid w:val="008C7F5C"/>
    <w:rsid w:val="00980F10"/>
    <w:rsid w:val="009E640C"/>
    <w:rsid w:val="00A05FFC"/>
    <w:rsid w:val="00B66051"/>
    <w:rsid w:val="00B96AD8"/>
    <w:rsid w:val="00BA680F"/>
    <w:rsid w:val="00BD35DD"/>
    <w:rsid w:val="00C1424D"/>
    <w:rsid w:val="00D07AB3"/>
    <w:rsid w:val="00D974E2"/>
    <w:rsid w:val="00DA17A8"/>
    <w:rsid w:val="00EB33DD"/>
    <w:rsid w:val="00EE12D3"/>
    <w:rsid w:val="00EF1C79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7338"/>
  <w15:chartTrackingRefBased/>
  <w15:docId w15:val="{4419E3B8-0EDD-604C-854C-61A018A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E7"/>
    <w:pPr>
      <w:ind w:left="720"/>
      <w:contextualSpacing/>
    </w:pPr>
  </w:style>
  <w:style w:type="table" w:styleId="TableGrid">
    <w:name w:val="Table Grid"/>
    <w:basedOn w:val="TableNormal"/>
    <w:uiPriority w:val="39"/>
    <w:rsid w:val="0084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C79"/>
  </w:style>
  <w:style w:type="paragraph" w:styleId="Footer">
    <w:name w:val="footer"/>
    <w:basedOn w:val="Normal"/>
    <w:link w:val="FooterChar"/>
    <w:uiPriority w:val="99"/>
    <w:unhideWhenUsed/>
    <w:rsid w:val="00EF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79"/>
  </w:style>
  <w:style w:type="character" w:styleId="Hyperlink">
    <w:name w:val="Hyperlink"/>
    <w:basedOn w:val="DefaultParagraphFont"/>
    <w:uiPriority w:val="99"/>
    <w:unhideWhenUsed/>
    <w:rsid w:val="00D974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4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be.net/Documents/22A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Larson, John</cp:lastModifiedBy>
  <cp:revision>2</cp:revision>
  <cp:lastPrinted>2019-09-03T18:46:00Z</cp:lastPrinted>
  <dcterms:created xsi:type="dcterms:W3CDTF">2019-09-03T18:53:00Z</dcterms:created>
  <dcterms:modified xsi:type="dcterms:W3CDTF">2019-09-03T18:53:00Z</dcterms:modified>
</cp:coreProperties>
</file>